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47373FA" w:rsidR="00AC4146" w:rsidRPr="00AC4146" w:rsidRDefault="00610DA9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п’ятдесята</w:t>
            </w:r>
            <w:r w:rsidR="00C775A2">
              <w:rPr>
                <w:b/>
                <w:bCs/>
              </w:rPr>
              <w:t xml:space="preserve"> дев’ята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 І Ш Е Н Н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F0878C7" w:rsidR="00092067" w:rsidRPr="003B647B" w:rsidRDefault="003B647B" w:rsidP="001B7B1F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3B647B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22.01.2026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1B7B1F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5013383" w:rsidR="00092067" w:rsidRPr="00377E8B" w:rsidRDefault="006B3F15" w:rsidP="001B7B1F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77E8B"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B5009F" w:rsidRPr="00377E8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3B647B" w:rsidRPr="003B647B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4216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BB166D" w:rsidRDefault="003519DC" w:rsidP="00547BC1">
      <w:pPr>
        <w:jc w:val="center"/>
        <w:rPr>
          <w:rFonts w:ascii="Times New Roman" w:hAnsi="Times New Roman" w:cs="Times New Roman"/>
          <w:sz w:val="16"/>
          <w:szCs w:val="16"/>
        </w:rPr>
      </w:pPr>
      <w:r w:rsidRPr="00BB166D">
        <w:rPr>
          <w:noProof/>
          <w:sz w:val="16"/>
          <w:szCs w:val="16"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6E64BF9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EBE567" w14:textId="77777777" w:rsidR="00BB166D" w:rsidRDefault="00BB166D" w:rsidP="00642D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CB00DC7" w14:textId="77777777" w:rsidR="00642DDF" w:rsidRPr="001210F7" w:rsidRDefault="00642DDF" w:rsidP="00642D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10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 надання дозволу на </w:t>
      </w:r>
    </w:p>
    <w:p w14:paraId="7C8BA263" w14:textId="77777777" w:rsidR="00642DDF" w:rsidRPr="001210F7" w:rsidRDefault="00642DDF" w:rsidP="00642D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10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розроблення технiчної </w:t>
      </w:r>
    </w:p>
    <w:p w14:paraId="29F78F95" w14:textId="13E1B437" w:rsidR="00642DDF" w:rsidRPr="001210F7" w:rsidRDefault="00642DDF" w:rsidP="00642D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10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документацiї iз землеустрою</w:t>
      </w:r>
    </w:p>
    <w:p w14:paraId="30D6483C" w14:textId="77777777" w:rsidR="00A23886" w:rsidRDefault="00642DDF" w:rsidP="00642D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10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щодо iнвентаризацiї земель </w:t>
      </w:r>
    </w:p>
    <w:p w14:paraId="194C0B52" w14:textId="055B96A1" w:rsidR="00642DDF" w:rsidRDefault="00A23886" w:rsidP="00642D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міста</w:t>
      </w:r>
      <w:r w:rsidR="00642DDF" w:rsidRPr="001210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775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Соснівка, Шептицького району,</w:t>
      </w:r>
    </w:p>
    <w:p w14:paraId="4B17B097" w14:textId="4096906A" w:rsidR="00C775A2" w:rsidRPr="001210F7" w:rsidRDefault="00C775A2" w:rsidP="00642D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Львівської області</w:t>
      </w:r>
    </w:p>
    <w:p w14:paraId="257B52F4" w14:textId="405117A9" w:rsidR="00EB4013" w:rsidRPr="001210F7" w:rsidRDefault="00EB4013" w:rsidP="003048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</w:pPr>
    </w:p>
    <w:p w14:paraId="165B7500" w14:textId="4FA761F8" w:rsidR="00893E6F" w:rsidRPr="001210F7" w:rsidRDefault="00BD2DEA" w:rsidP="00F71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0F7">
        <w:rPr>
          <w:rFonts w:ascii="Times New Roman" w:eastAsia="Times New Roman" w:hAnsi="Times New Roman" w:cs="Times New Roman"/>
          <w:sz w:val="24"/>
          <w:szCs w:val="24"/>
          <w:lang w:eastAsia="ru-RU"/>
        </w:rPr>
        <w:t>З м</w:t>
      </w:r>
      <w:r w:rsidR="00C775A2">
        <w:rPr>
          <w:rFonts w:ascii="Times New Roman" w:eastAsia="Times New Roman" w:hAnsi="Times New Roman" w:cs="Times New Roman"/>
          <w:sz w:val="24"/>
          <w:szCs w:val="24"/>
          <w:lang w:eastAsia="ru-RU"/>
        </w:rPr>
        <w:t>етою впорядкування території міста Соснівка</w:t>
      </w:r>
      <w:r w:rsidR="00F74DD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77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Шептицького району</w:t>
      </w:r>
      <w:r w:rsidR="00F74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77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Львівської області </w:t>
      </w:r>
      <w:r w:rsidRPr="001210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 наповнення бази даних Державного земельного кадастру, враховуючи пропозиції, поданi постiйно дiючою комiсiєю з розгляду питань, пов’язаних з регулюванням земельних вiдносин при </w:t>
      </w:r>
      <w:r w:rsidR="001210F7" w:rsidRPr="001210F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210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иконавчому комiтеті Шептицької мiської ради, керуючись Земельним кодексом України, Законами України вiд 22.05.2003 № 858-IV "Про землеустрiй", вiд 21.05.1997 </w:t>
      </w:r>
      <w:r w:rsidR="00BB1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1210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280/97-ВР "Про мiсцеве самоврядування в Українi", Постановою Кабiнету Мiнiстрiв України вiд 05.06.2019 №476 "Про затвердження Порядку проведення iнвентаризацiї земель та визнання такими, що втратили чинність, деяких постанов Кабінету Міністрів України", </w:t>
      </w:r>
      <w:r w:rsidR="00893E6F" w:rsidRPr="001210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Шептицька мiська рада</w:t>
      </w:r>
    </w:p>
    <w:p w14:paraId="4DA4402A" w14:textId="77777777" w:rsidR="00893E6F" w:rsidRPr="001210F7" w:rsidRDefault="00893E6F" w:rsidP="00893E6F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313E69D2" w14:textId="77777777" w:rsidR="00893E6F" w:rsidRPr="001210F7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0F7">
        <w:rPr>
          <w:rFonts w:ascii="Times New Roman" w:eastAsia="Times New Roman" w:hAnsi="Times New Roman" w:cs="Times New Roman"/>
          <w:sz w:val="24"/>
          <w:szCs w:val="24"/>
          <w:lang w:eastAsia="ru-RU"/>
        </w:rPr>
        <w:t>В И Р I Ш И Л А :</w:t>
      </w:r>
    </w:p>
    <w:p w14:paraId="426E599B" w14:textId="77777777" w:rsidR="00893E6F" w:rsidRPr="001210F7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4C554003" w14:textId="0046E168" w:rsidR="00642DDF" w:rsidRPr="001210F7" w:rsidRDefault="00642DDF" w:rsidP="00642DD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0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Надати дозвiл на розроблення технiчної документацiї iз землеустрою щодо iнвентаризацiї земель </w:t>
      </w:r>
      <w:r w:rsidR="00C775A2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міста Соснівка, Шептицького району, Львівської області з</w:t>
      </w:r>
      <w:r w:rsidRPr="001210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метою формування земельних ділянок як об’єктів цивільних прав в межах міста </w:t>
      </w:r>
      <w:r w:rsidR="00C775A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Соснівка,</w:t>
      </w:r>
      <w:r w:rsidRPr="001210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Шептицького району</w:t>
      </w:r>
      <w:r w:rsidR="00C775A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210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Львівської області для будівництва і обслуговування багатоквартирних житлових будинків (код КВЦПЗД – 02.03) та для будівництва і обслуговування багатоквартирних житлових будинків з об’єктами торгово-розважальної та ринкової інфраструктури (код КВЦПЗД – 02.10), згідно </w:t>
      </w:r>
      <w:r w:rsid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додатку</w:t>
      </w:r>
      <w:r w:rsidRPr="001210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D859DC9" w14:textId="24D110DC" w:rsidR="00642DDF" w:rsidRPr="001210F7" w:rsidRDefault="00642DDF" w:rsidP="00642DD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0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Замовником на розроблення технiчної документацiї iз землеустрою визначити </w:t>
      </w:r>
      <w:r w:rsidR="001210F7" w:rsidRPr="001210F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210F7">
        <w:rPr>
          <w:rFonts w:ascii="Times New Roman" w:eastAsia="Times New Roman" w:hAnsi="Times New Roman" w:cs="Times New Roman"/>
          <w:sz w:val="24"/>
          <w:szCs w:val="24"/>
          <w:lang w:eastAsia="ru-RU"/>
        </w:rPr>
        <w:t>иконавчий комiтет Шептицької мiської ради.</w:t>
      </w:r>
    </w:p>
    <w:p w14:paraId="0A031B0A" w14:textId="03808631" w:rsidR="00642DDF" w:rsidRPr="001210F7" w:rsidRDefault="00642DDF" w:rsidP="00642DD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0F7">
        <w:rPr>
          <w:rFonts w:ascii="Times New Roman" w:eastAsia="Times New Roman" w:hAnsi="Times New Roman" w:cs="Times New Roman"/>
          <w:sz w:val="24"/>
          <w:szCs w:val="24"/>
          <w:lang w:eastAsia="ru-RU"/>
        </w:rPr>
        <w:t>3. Фiнансування видаткiв на розроблення технiчної документацiї iз землеустрою здiйснити за рахунок коштiв мiського бюджету.</w:t>
      </w:r>
    </w:p>
    <w:p w14:paraId="3430FB37" w14:textId="6B3D7524" w:rsidR="00642DDF" w:rsidRPr="001210F7" w:rsidRDefault="00642DDF" w:rsidP="00642DD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0F7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Виконавчому комітету Шептицької міської ради та розробнику технiчної документацiї iз землеустрою щодо iнвентаризацiї земель забезпечити державну реєстрацію земельних ділянок в національній кадастровій системі. Розроблену та погоджену у встановленому порядку технiчну документацiю iз землеустрою щодо iнвентаризацiї земель подати на затвердження Шептицькій міській раді.</w:t>
      </w:r>
    </w:p>
    <w:p w14:paraId="1826E75C" w14:textId="73841494" w:rsidR="00893E6F" w:rsidRPr="001210F7" w:rsidRDefault="00C775A2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93E6F" w:rsidRPr="001210F7">
        <w:rPr>
          <w:rFonts w:ascii="Times New Roman" w:eastAsia="Times New Roman" w:hAnsi="Times New Roman" w:cs="Times New Roman"/>
          <w:sz w:val="24"/>
          <w:szCs w:val="24"/>
          <w:lang w:eastAsia="ru-RU"/>
        </w:rPr>
        <w:t>. Рішення набирає чинності з дня доведення його до відома адресата шляхом</w:t>
      </w:r>
      <w:r w:rsidR="008164B5" w:rsidRPr="001210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оприлюднення на офіційному веб</w:t>
      </w:r>
      <w:r w:rsidR="00893E6F" w:rsidRPr="001210F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сайті Шептицької міської ради.</w:t>
      </w:r>
    </w:p>
    <w:p w14:paraId="6927816A" w14:textId="520ABE3C" w:rsidR="00893E6F" w:rsidRDefault="00C775A2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93E6F" w:rsidRPr="00C775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93E6F" w:rsidRPr="001210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3E6F" w:rsidRPr="00C775A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виконанням р</w:t>
      </w:r>
      <w:r w:rsidR="00893E6F" w:rsidRPr="001210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="00893E6F" w:rsidRPr="00C775A2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шення покласти на пост</w:t>
      </w:r>
      <w:r w:rsidR="00893E6F" w:rsidRPr="001210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="00893E6F" w:rsidRPr="00C775A2">
        <w:rPr>
          <w:rFonts w:ascii="Times New Roman" w:eastAsia="Times New Roman" w:hAnsi="Times New Roman" w:cs="Times New Roman"/>
          <w:sz w:val="24"/>
          <w:szCs w:val="24"/>
          <w:lang w:eastAsia="ru-RU"/>
        </w:rPr>
        <w:t>йну депутатську ком</w:t>
      </w:r>
      <w:r w:rsidR="00893E6F" w:rsidRPr="001210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="00893E6F" w:rsidRPr="00C775A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893E6F" w:rsidRPr="001210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="00893E6F" w:rsidRPr="00C775A2">
        <w:rPr>
          <w:rFonts w:ascii="Times New Roman" w:eastAsia="Times New Roman" w:hAnsi="Times New Roman" w:cs="Times New Roman"/>
          <w:sz w:val="24"/>
          <w:szCs w:val="24"/>
          <w:lang w:eastAsia="ru-RU"/>
        </w:rPr>
        <w:t>ю з питань м</w:t>
      </w:r>
      <w:r w:rsidR="00893E6F" w:rsidRPr="001210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="00893E6F" w:rsidRPr="00C775A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стобудування, регулювання земельних в</w:t>
      </w:r>
      <w:r w:rsidR="00893E6F" w:rsidRPr="001210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="00893E6F" w:rsidRPr="00C775A2">
        <w:rPr>
          <w:rFonts w:ascii="Times New Roman" w:eastAsia="Times New Roman" w:hAnsi="Times New Roman" w:cs="Times New Roman"/>
          <w:sz w:val="24"/>
          <w:szCs w:val="24"/>
          <w:lang w:eastAsia="ru-RU"/>
        </w:rPr>
        <w:t>дносин та адм</w:t>
      </w:r>
      <w:r w:rsidR="00893E6F" w:rsidRPr="001210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="00893E6F" w:rsidRPr="00C775A2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893E6F" w:rsidRPr="001210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="00893E6F" w:rsidRPr="00C775A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стративно</w:t>
      </w:r>
      <w:r w:rsidR="00893E6F" w:rsidRPr="001210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3E6F" w:rsidRPr="00C775A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93E6F" w:rsidRPr="001210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3E6F" w:rsidRPr="00C775A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</w:t>
      </w:r>
      <w:r w:rsidR="00893E6F" w:rsidRPr="001210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="00893E6F" w:rsidRPr="00C775A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ального устрою (</w:t>
      </w:r>
      <w:r w:rsidR="00893E6F" w:rsidRPr="001210F7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Пилипчук П.П.</w:t>
      </w:r>
      <w:r w:rsidR="00893E6F" w:rsidRPr="00C775A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893E6F" w:rsidRPr="001210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0A2E802" w14:textId="77777777" w:rsidR="001B7B1F" w:rsidRPr="00C775A2" w:rsidRDefault="001B7B1F" w:rsidP="001B7B1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76D3C8" w14:textId="77777777" w:rsidR="00BB166D" w:rsidRDefault="00BB166D" w:rsidP="009F5C45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4BA45AC" w14:textId="2EAA7DFA" w:rsidR="002E57FB" w:rsidRPr="001210F7" w:rsidRDefault="00893E6F" w:rsidP="009F5C45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0F7">
        <w:rPr>
          <w:rFonts w:ascii="Times New Roman" w:eastAsia="Times New Roman" w:hAnsi="Times New Roman" w:cs="Times New Roman"/>
          <w:sz w:val="24"/>
          <w:szCs w:val="24"/>
          <w:lang w:eastAsia="ru-RU"/>
        </w:rPr>
        <w:t>Мiський голова</w:t>
      </w:r>
      <w:r w:rsidRPr="001210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210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775A2" w:rsidRPr="003B64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</w:t>
      </w:r>
      <w:r w:rsidR="003B647B" w:rsidRPr="003B64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(підпис)</w:t>
      </w:r>
      <w:r w:rsidR="00C775A2" w:rsidRPr="003B64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3B64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1210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210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F5C45" w:rsidRPr="001210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F5C45" w:rsidRPr="001210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210F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Андрій ЗАЛІВСЬКИЙ</w:t>
      </w:r>
    </w:p>
    <w:p w14:paraId="79A5D24F" w14:textId="77777777" w:rsidR="0000587C" w:rsidRPr="00642DDF" w:rsidRDefault="0000587C" w:rsidP="0000587C">
      <w:pPr>
        <w:pageBreakBefore/>
        <w:tabs>
          <w:tab w:val="left" w:pos="935"/>
        </w:tabs>
        <w:spacing w:after="0" w:line="240" w:lineRule="auto"/>
        <w:ind w:left="4536" w:right="-102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Додаток до</w:t>
      </w:r>
    </w:p>
    <w:p w14:paraId="5D26F1B5" w14:textId="27A547CD" w:rsidR="00642DDF" w:rsidRPr="00642DDF" w:rsidRDefault="00642DDF" w:rsidP="00642DDF">
      <w:pPr>
        <w:tabs>
          <w:tab w:val="left" w:pos="935"/>
        </w:tabs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2D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Рішення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Шеп</w:t>
      </w:r>
      <w:r w:rsidR="00742F69" w:rsidRPr="00C775A2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ицької </w:t>
      </w:r>
      <w:r w:rsidRPr="00642DDF">
        <w:rPr>
          <w:rFonts w:ascii="Times New Roman" w:eastAsia="Times New Roman" w:hAnsi="Times New Roman" w:cs="Times New Roman"/>
          <w:sz w:val="26"/>
          <w:szCs w:val="26"/>
          <w:lang w:eastAsia="ru-RU"/>
        </w:rPr>
        <w:t>міської ради</w:t>
      </w:r>
    </w:p>
    <w:p w14:paraId="3A13822C" w14:textId="40CD7F59" w:rsidR="00642DDF" w:rsidRPr="00C775A2" w:rsidRDefault="00642DDF" w:rsidP="00642DDF">
      <w:pPr>
        <w:spacing w:after="0" w:line="240" w:lineRule="auto"/>
        <w:ind w:left="4536" w:right="-1333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C775A2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</w:t>
      </w:r>
      <w:r w:rsidRPr="00C775A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3B647B" w:rsidRPr="003B647B">
        <w:rPr>
          <w:rFonts w:ascii="Times New Roman" w:hAnsi="Times New Roman" w:cs="Times New Roman"/>
          <w:sz w:val="26"/>
          <w:szCs w:val="26"/>
          <w:u w:val="single"/>
        </w:rPr>
        <w:t>22.01.2026</w:t>
      </w:r>
      <w:r w:rsidRPr="00C775A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C775A2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C775A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3B647B" w:rsidRPr="003B647B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4216</w:t>
      </w:r>
    </w:p>
    <w:p w14:paraId="41B58C9F" w14:textId="77777777" w:rsidR="00BC6C44" w:rsidRPr="00BC6C44" w:rsidRDefault="00BC6C44" w:rsidP="00642DDF">
      <w:pPr>
        <w:spacing w:after="0" w:line="240" w:lineRule="auto"/>
        <w:ind w:right="16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975AE86" w14:textId="77777777" w:rsidR="00642DDF" w:rsidRPr="00642DDF" w:rsidRDefault="00642DDF" w:rsidP="00642DDF">
      <w:pPr>
        <w:spacing w:after="0" w:line="240" w:lineRule="auto"/>
        <w:ind w:right="16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2DDF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Перелік</w:t>
      </w:r>
    </w:p>
    <w:p w14:paraId="52B50AAB" w14:textId="05462570" w:rsidR="00642DDF" w:rsidRPr="00BC7717" w:rsidRDefault="00642DDF" w:rsidP="00642DDF">
      <w:pPr>
        <w:spacing w:after="0" w:line="240" w:lineRule="auto"/>
        <w:ind w:right="169" w:firstLine="5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717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земельних ділянок для будівництва і обслуговування багатоквартирних житлових будинків, (код КВЦПЗД – 02.03) та для будівництва і обслуговування багатоквартирних житлових будинків з об’єктами торгово-розважальної та ринкової ін</w:t>
      </w:r>
      <w:r w:rsidR="00C775A2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фраструктури (код КВЦПЗД–02.10) в місті Соснівка, Шептицького району, Львівської області.</w:t>
      </w:r>
    </w:p>
    <w:p w14:paraId="0667209C" w14:textId="77777777" w:rsidR="00642DDF" w:rsidRPr="00BC7717" w:rsidRDefault="00642DDF" w:rsidP="00642DDF">
      <w:pPr>
        <w:spacing w:after="0" w:line="240" w:lineRule="auto"/>
        <w:ind w:right="169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4111"/>
        <w:gridCol w:w="1984"/>
        <w:gridCol w:w="1809"/>
      </w:tblGrid>
      <w:tr w:rsidR="00642DDF" w:rsidRPr="00BC7717" w14:paraId="40D243D2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5AB605" w14:textId="77777777" w:rsidR="00642DDF" w:rsidRPr="00BC7717" w:rsidRDefault="00642DDF" w:rsidP="006B2D0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14:paraId="5C05C43E" w14:textId="77777777" w:rsidR="00642DDF" w:rsidRPr="00BC7717" w:rsidRDefault="00642DDF" w:rsidP="006B2D0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4663F9" w14:textId="77777777" w:rsidR="00642DDF" w:rsidRPr="00BC7717" w:rsidRDefault="00642DDF" w:rsidP="006B2D0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Місцезнаходження</w:t>
            </w:r>
          </w:p>
          <w:p w14:paraId="7B764568" w14:textId="5A08E80E" w:rsidR="00642DDF" w:rsidRPr="00BC7717" w:rsidRDefault="004023D9" w:rsidP="006B2D0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земельної ділянки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B3F3" w14:textId="77777777" w:rsidR="00642DDF" w:rsidRPr="00BC7717" w:rsidRDefault="00642DDF" w:rsidP="006B2D0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Орієнтовна площа земельної ділянки, га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2CD8" w14:textId="77777777" w:rsidR="00642DDF" w:rsidRPr="00BC7717" w:rsidRDefault="00642DDF" w:rsidP="0086037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за КВЦПЗД</w:t>
            </w:r>
          </w:p>
        </w:tc>
      </w:tr>
      <w:tr w:rsidR="00B92FDF" w:rsidRPr="00642DDF" w14:paraId="53C8EE57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0E6E7F" w14:textId="79866146" w:rsidR="00B92FDF" w:rsidRPr="0094663A" w:rsidRDefault="00B92FDF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B1BE6D" w14:textId="3F65EDE0" w:rsidR="00B92FDF" w:rsidRPr="006E2B2F" w:rsidRDefault="00B92FDF" w:rsidP="00DE7A2D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7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Шевченка,1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2F97" w14:textId="4B329169" w:rsidR="00B92FDF" w:rsidRPr="00877A2A" w:rsidRDefault="00DE7A2D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0,2271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A573" w14:textId="1B871207" w:rsidR="00B92FDF" w:rsidRPr="00642DDF" w:rsidRDefault="00B92FDF" w:rsidP="00B92FDF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02.03</w:t>
            </w:r>
          </w:p>
        </w:tc>
      </w:tr>
      <w:tr w:rsidR="00DE7A2D" w:rsidRPr="00642DDF" w14:paraId="4F964637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C5AA2B" w14:textId="334EB430" w:rsidR="00DE7A2D" w:rsidRPr="0094663A" w:rsidRDefault="00DE7A2D" w:rsidP="00DE7A2D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1E1E3E" w14:textId="4FEBF9A8" w:rsidR="00DE7A2D" w:rsidRPr="00642DDF" w:rsidRDefault="00DE7A2D" w:rsidP="00DE7A2D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Шевченка,3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1CA5" w14:textId="6E0138CA" w:rsidR="00DE7A2D" w:rsidRPr="00877A2A" w:rsidRDefault="00DE7A2D" w:rsidP="00DE7A2D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0,1773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C3E6" w14:textId="27CB4DFE" w:rsidR="00DE7A2D" w:rsidRPr="00642DDF" w:rsidRDefault="00DE7A2D" w:rsidP="00DE7A2D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02.03</w:t>
            </w:r>
          </w:p>
        </w:tc>
      </w:tr>
      <w:tr w:rsidR="00DE7A2D" w:rsidRPr="00642DDF" w14:paraId="1519344C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36ABF5" w14:textId="6D6375B8" w:rsidR="00DE7A2D" w:rsidRPr="0094663A" w:rsidRDefault="00DE7A2D" w:rsidP="00DE7A2D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6FB370" w14:textId="5DE0AA72" w:rsidR="00DE7A2D" w:rsidRPr="00642DDF" w:rsidRDefault="00DE7A2D" w:rsidP="00DE7A2D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Шевченка,5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BCEF" w14:textId="3FECA0CF" w:rsidR="00DE7A2D" w:rsidRPr="00877A2A" w:rsidRDefault="00DE7A2D" w:rsidP="00DE7A2D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0,2217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F05E" w14:textId="556091E2" w:rsidR="00DE7A2D" w:rsidRPr="00642DDF" w:rsidRDefault="00FE3313" w:rsidP="00DE7A2D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</w:tr>
      <w:tr w:rsidR="00B92FDF" w:rsidRPr="00642DDF" w14:paraId="30362C32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C47673" w14:textId="1BA7FD58" w:rsidR="00B92FDF" w:rsidRPr="0094663A" w:rsidRDefault="00B92FDF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011C74" w14:textId="1413C05F" w:rsidR="00B92FDF" w:rsidRPr="00642DDF" w:rsidRDefault="00B92FDF" w:rsidP="00DE7A2D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вул. </w:t>
            </w:r>
            <w:r w:rsidR="00DE7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Кривоноса,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5F97" w14:textId="2DF5E2D9" w:rsidR="00B92FDF" w:rsidRPr="00877A2A" w:rsidRDefault="00DE7A2D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0,1797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E857" w14:textId="6FAAA6C5" w:rsidR="00B92FDF" w:rsidRPr="00642DDF" w:rsidRDefault="00FE3313" w:rsidP="00B92FDF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</w:tr>
      <w:tr w:rsidR="00B92FDF" w:rsidRPr="00642DDF" w14:paraId="2F30DE43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82A326" w14:textId="16AEE938" w:rsidR="00B92FDF" w:rsidRPr="0094663A" w:rsidRDefault="00B92FDF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B9D959" w14:textId="787CE8B9" w:rsidR="00B92FDF" w:rsidRPr="00642DDF" w:rsidRDefault="00B92FDF" w:rsidP="00DE7A2D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вул. </w:t>
            </w:r>
            <w:r w:rsidR="00DE7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Кривоноса, 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FE6D" w14:textId="3AC469A8" w:rsidR="00B92FDF" w:rsidRPr="00877A2A" w:rsidRDefault="00DE7A2D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0,2815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864B" w14:textId="107D01AE" w:rsidR="00B92FDF" w:rsidRPr="00642DDF" w:rsidRDefault="00B92FDF" w:rsidP="00B92FDF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02.03</w:t>
            </w:r>
          </w:p>
        </w:tc>
      </w:tr>
      <w:tr w:rsidR="00B92FDF" w:rsidRPr="00642DDF" w14:paraId="46AF79F6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AB81C3" w14:textId="4F35D16D" w:rsidR="00B92FDF" w:rsidRPr="0094663A" w:rsidRDefault="00B92FDF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9E0D46" w14:textId="712D2239" w:rsidR="00B92FDF" w:rsidRPr="00642DDF" w:rsidRDefault="00B92FDF" w:rsidP="00DE7A2D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вул. </w:t>
            </w:r>
            <w:r w:rsidR="00DE7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Кривоноса, 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24CD" w14:textId="13022D98" w:rsidR="00B92FDF" w:rsidRPr="00877A2A" w:rsidRDefault="00DE7A2D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0,2051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9561" w14:textId="4CC34A08" w:rsidR="00B92FDF" w:rsidRPr="00642DDF" w:rsidRDefault="00DE7A2D" w:rsidP="00B92FDF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02.10</w:t>
            </w:r>
          </w:p>
        </w:tc>
      </w:tr>
      <w:tr w:rsidR="00B92FDF" w:rsidRPr="00642DDF" w14:paraId="29A3551B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F97999" w14:textId="5EB01265" w:rsidR="00B92FDF" w:rsidRPr="0094663A" w:rsidRDefault="00B92FDF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BAB4C7" w14:textId="66A6CAB6" w:rsidR="00B92FDF" w:rsidRPr="00642DDF" w:rsidRDefault="00B92FDF" w:rsidP="00DE7A2D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вул. </w:t>
            </w:r>
            <w:r w:rsidR="00DE7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Галицька,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1A18" w14:textId="66DA402B" w:rsidR="00B92FDF" w:rsidRPr="00877A2A" w:rsidRDefault="00DE7A2D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0,2232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08D2" w14:textId="109A99CF" w:rsidR="00B92FDF" w:rsidRPr="00742F69" w:rsidRDefault="00B92FDF" w:rsidP="00B92FDF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02.03</w:t>
            </w:r>
          </w:p>
        </w:tc>
      </w:tr>
      <w:tr w:rsidR="00B92FDF" w:rsidRPr="00642DDF" w14:paraId="539711A0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5642E7" w14:textId="23BE97B1" w:rsidR="00B92FDF" w:rsidRPr="0094663A" w:rsidRDefault="00B92FDF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514A32" w14:textId="3735D120" w:rsidR="00B92FDF" w:rsidRPr="00642DDF" w:rsidRDefault="00DE7A2D" w:rsidP="00DE7A2D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 Галицька,4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356F" w14:textId="2570C9D6" w:rsidR="00B92FDF" w:rsidRPr="00877A2A" w:rsidRDefault="00DE7A2D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0,2048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C8ED" w14:textId="493628BB" w:rsidR="00B92FDF" w:rsidRPr="00742F69" w:rsidRDefault="00FE3313" w:rsidP="00B92FDF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02.10</w:t>
            </w:r>
          </w:p>
        </w:tc>
      </w:tr>
      <w:tr w:rsidR="00B92FDF" w:rsidRPr="00642DDF" w14:paraId="1A8FF4C5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52D5E0" w14:textId="61CE2376" w:rsidR="00B92FDF" w:rsidRPr="00DE7A2D" w:rsidRDefault="00B92FDF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E7A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E3D98D" w14:textId="4FFB7BBF" w:rsidR="00B92FDF" w:rsidRPr="00642DDF" w:rsidRDefault="00DE7A2D" w:rsidP="00DE7A2D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 Галицька, 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D4A3" w14:textId="3BB95273" w:rsidR="00B92FDF" w:rsidRPr="00877A2A" w:rsidRDefault="00DE7A2D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0,1626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1F98" w14:textId="5B7DF94B" w:rsidR="00B92FDF" w:rsidRPr="00742F69" w:rsidRDefault="00FE3313" w:rsidP="00B92FDF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02.10</w:t>
            </w:r>
          </w:p>
        </w:tc>
      </w:tr>
      <w:tr w:rsidR="00B92FDF" w:rsidRPr="00642DDF" w14:paraId="3E3819A0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044821" w14:textId="3C334E9E" w:rsidR="00B92FDF" w:rsidRPr="00DE7A2D" w:rsidRDefault="00B92FDF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E7A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500AE9" w14:textId="5130DE68" w:rsidR="00B92FDF" w:rsidRPr="00642DDF" w:rsidRDefault="00B92FDF" w:rsidP="00DE7A2D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вул. </w:t>
            </w:r>
            <w:r w:rsidR="00DE7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Грушевського, 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4CDB" w14:textId="5A6A0273" w:rsidR="00B92FDF" w:rsidRPr="00877A2A" w:rsidRDefault="00D02125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0,2602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60F2" w14:textId="2A5F1D06" w:rsidR="00B92FDF" w:rsidRPr="00642DDF" w:rsidRDefault="00EF1BCB" w:rsidP="00B92FDF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02.03</w:t>
            </w:r>
          </w:p>
        </w:tc>
      </w:tr>
      <w:tr w:rsidR="00B92FDF" w:rsidRPr="00642DDF" w14:paraId="40B1E300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994BA3" w14:textId="175BDAB1" w:rsidR="00B92FDF" w:rsidRPr="00DE7A2D" w:rsidRDefault="00B92FDF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E7A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F7896E" w14:textId="5D149865" w:rsidR="00B92FDF" w:rsidRPr="00642DDF" w:rsidRDefault="00D02125" w:rsidP="00B92FDF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 Грушевського, 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F2F1" w14:textId="2DD4FEE6" w:rsidR="00B92FDF" w:rsidRPr="00877A2A" w:rsidRDefault="00D02125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0,2579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C0F2" w14:textId="15EE812B" w:rsidR="00B92FDF" w:rsidRPr="00642DDF" w:rsidRDefault="00EF1BCB" w:rsidP="00B92FDF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B92FDF" w:rsidRPr="00642DDF" w14:paraId="1B365C55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33D230" w14:textId="39E1833B" w:rsidR="00B92FDF" w:rsidRPr="0094663A" w:rsidRDefault="00B92FDF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E7A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1348D6" w14:textId="16E09998" w:rsidR="00B92FDF" w:rsidRPr="00642DDF" w:rsidRDefault="00D02125" w:rsidP="00B92FDF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 Грушевського, 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2BEF" w14:textId="233AD6EE" w:rsidR="00B92FDF" w:rsidRPr="00877A2A" w:rsidRDefault="00D02125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0,2214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42C6" w14:textId="3F772ACC" w:rsidR="00B92FDF" w:rsidRPr="00642DDF" w:rsidRDefault="00B92FDF" w:rsidP="00B92FDF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02.03</w:t>
            </w:r>
          </w:p>
        </w:tc>
      </w:tr>
      <w:tr w:rsidR="00B92FDF" w:rsidRPr="00642DDF" w14:paraId="1460B097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F6939" w14:textId="1B743A7D" w:rsidR="00B92FDF" w:rsidRPr="0094663A" w:rsidRDefault="00B92FDF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D48593" w14:textId="132C11AE" w:rsidR="00B92FDF" w:rsidRPr="00642DDF" w:rsidRDefault="00F3728C" w:rsidP="00B92FDF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 Шевченка,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3862" w14:textId="048B498D" w:rsidR="00B92FDF" w:rsidRPr="00877A2A" w:rsidRDefault="00F3728C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0,1819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FB98" w14:textId="59B19A04" w:rsidR="00B92FDF" w:rsidRPr="00642DDF" w:rsidRDefault="00B92FDF" w:rsidP="00B92FDF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02.03</w:t>
            </w:r>
          </w:p>
        </w:tc>
      </w:tr>
      <w:tr w:rsidR="00F3728C" w:rsidRPr="00642DDF" w14:paraId="35580CAE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A4014E" w14:textId="54F48EE6" w:rsidR="00F3728C" w:rsidRPr="00F3728C" w:rsidRDefault="00F3728C" w:rsidP="00F3728C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3728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D2B9C4" w14:textId="3C520026" w:rsidR="00F3728C" w:rsidRPr="00642DDF" w:rsidRDefault="00F3728C" w:rsidP="00F3728C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 Шевченка,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8963" w14:textId="56CF54DB" w:rsidR="00F3728C" w:rsidRPr="00877A2A" w:rsidRDefault="00F3728C" w:rsidP="00F3728C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0,1310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9E77" w14:textId="1680EDDC" w:rsidR="00F3728C" w:rsidRPr="00642DDF" w:rsidRDefault="00F3728C" w:rsidP="00F3728C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02.03</w:t>
            </w:r>
          </w:p>
        </w:tc>
      </w:tr>
      <w:tr w:rsidR="00F3728C" w:rsidRPr="00642DDF" w14:paraId="790DD8B8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738B00" w14:textId="451ADDF4" w:rsidR="00F3728C" w:rsidRPr="00F3728C" w:rsidRDefault="00F3728C" w:rsidP="00F3728C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3728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A88592" w14:textId="1816E86B" w:rsidR="00F3728C" w:rsidRPr="00642DDF" w:rsidRDefault="00F3728C" w:rsidP="00F3728C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 Шевченка, 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1493" w14:textId="2B070984" w:rsidR="00F3728C" w:rsidRPr="00877A2A" w:rsidRDefault="00F3728C" w:rsidP="00F3728C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0,1390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F97C" w14:textId="45BA2427" w:rsidR="00F3728C" w:rsidRPr="00642DDF" w:rsidRDefault="00F3728C" w:rsidP="00F3728C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02.03</w:t>
            </w:r>
          </w:p>
        </w:tc>
      </w:tr>
      <w:tr w:rsidR="00F3728C" w:rsidRPr="00642DDF" w14:paraId="65DA2205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5655B0" w14:textId="32C1AFA9" w:rsidR="00F3728C" w:rsidRPr="00F3728C" w:rsidRDefault="00F3728C" w:rsidP="00F3728C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3728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2223D8" w14:textId="24A53146" w:rsidR="00F3728C" w:rsidRPr="00642DDF" w:rsidRDefault="00F3728C" w:rsidP="00F3728C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 Шевченка, 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E652" w14:textId="7E98511B" w:rsidR="00F3728C" w:rsidRPr="00877A2A" w:rsidRDefault="00F3728C" w:rsidP="00F3728C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0,1445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8AE5" w14:textId="64735AF0" w:rsidR="00F3728C" w:rsidRPr="00642DDF" w:rsidRDefault="00F3728C" w:rsidP="00F3728C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02.03</w:t>
            </w:r>
          </w:p>
        </w:tc>
      </w:tr>
      <w:tr w:rsidR="00F3728C" w:rsidRPr="00642DDF" w14:paraId="0BDEDD2B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DD5CDE" w14:textId="4B7CADF3" w:rsidR="00F3728C" w:rsidRPr="0094663A" w:rsidRDefault="00F3728C" w:rsidP="00F3728C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408683" w14:textId="2E06DA2B" w:rsidR="00F3728C" w:rsidRPr="00642DDF" w:rsidRDefault="00F3728C" w:rsidP="00F3728C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 Шевченка, 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55F1" w14:textId="3EC78CB8" w:rsidR="00F3728C" w:rsidRPr="00877A2A" w:rsidRDefault="00F3728C" w:rsidP="00F3728C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0,2097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A5E4" w14:textId="38749157" w:rsidR="00F3728C" w:rsidRPr="00642DDF" w:rsidRDefault="00F3728C" w:rsidP="00F3728C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02.03</w:t>
            </w:r>
          </w:p>
        </w:tc>
      </w:tr>
      <w:tr w:rsidR="00B92FDF" w:rsidRPr="00642DDF" w14:paraId="0E8E38EF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1DE418" w14:textId="092A2F07" w:rsidR="00B92FDF" w:rsidRPr="0094663A" w:rsidRDefault="00B92FDF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C44835" w14:textId="48D22908" w:rsidR="00B92FDF" w:rsidRPr="006E2B2F" w:rsidRDefault="00B92FDF" w:rsidP="00F3728C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E2B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7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Кривоноса,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EAC6" w14:textId="1B59CFA6" w:rsidR="00B92FDF" w:rsidRPr="00877A2A" w:rsidRDefault="00F3728C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0,2917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9FBF" w14:textId="40513D23" w:rsidR="00B92FDF" w:rsidRPr="00642DDF" w:rsidRDefault="00F3728C" w:rsidP="00B92FDF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B92FDF" w:rsidRPr="00642DDF" w14:paraId="56B7C0F2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ECF400" w14:textId="325ADAAA" w:rsidR="00B92FDF" w:rsidRPr="0094663A" w:rsidRDefault="00B92FDF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594BA3" w14:textId="1EE2A191" w:rsidR="00B92FDF" w:rsidRPr="00642DDF" w:rsidRDefault="00B92FDF" w:rsidP="00B92FDF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E2B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ул.</w:t>
            </w:r>
            <w:r w:rsidR="00F37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Шептицького,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896E" w14:textId="538467DD" w:rsidR="00B92FDF" w:rsidRPr="00877A2A" w:rsidRDefault="00AF285B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0,1963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F2F1" w14:textId="271715B7" w:rsidR="00B92FDF" w:rsidRPr="00642DDF" w:rsidRDefault="00FE3313" w:rsidP="00B92FDF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02.10</w:t>
            </w:r>
          </w:p>
        </w:tc>
      </w:tr>
      <w:tr w:rsidR="00B92FDF" w:rsidRPr="00642DDF" w14:paraId="7E8CA37D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4F5EED" w14:textId="62836B4C" w:rsidR="00B92FDF" w:rsidRPr="0094663A" w:rsidRDefault="00B92FDF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F973C0" w14:textId="475093D1" w:rsidR="00B92FDF" w:rsidRPr="00642DDF" w:rsidRDefault="00B92FDF" w:rsidP="00B92FDF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E2B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ул.</w:t>
            </w:r>
            <w:r w:rsidR="00F37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Шептицького,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7BCC" w14:textId="7BD09A8F" w:rsidR="00B92FDF" w:rsidRPr="00877A2A" w:rsidRDefault="00AF285B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0,1265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FBED" w14:textId="54B74066" w:rsidR="00B92FDF" w:rsidRPr="00642DDF" w:rsidRDefault="00FE3313" w:rsidP="00B92FDF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BB2E33" w:rsidRPr="00642DDF" w14:paraId="14977A62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A69041" w14:textId="5B0A1E8F" w:rsidR="00BB2E33" w:rsidRPr="00BB2E33" w:rsidRDefault="00BB2E33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8D1375" w14:textId="77777777" w:rsidR="00BB2E33" w:rsidRPr="00BC7717" w:rsidRDefault="00BB2E33" w:rsidP="00BB2E33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Місцезнаходження</w:t>
            </w:r>
          </w:p>
          <w:p w14:paraId="7CF8F6CF" w14:textId="4CDC9306" w:rsidR="00BB2E33" w:rsidRDefault="004023D9" w:rsidP="00BB2E33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земельної ділянки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644C" w14:textId="0CC9E2D9" w:rsidR="00BB2E33" w:rsidRDefault="00BB2E33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7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Орієнтовна площа земельної ділянки, га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B69C" w14:textId="062B022A" w:rsidR="00BB2E33" w:rsidRDefault="00BB2E33" w:rsidP="00B92FDF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за КВЦПЗД</w:t>
            </w:r>
          </w:p>
        </w:tc>
      </w:tr>
      <w:tr w:rsidR="00B92FDF" w:rsidRPr="00642DDF" w14:paraId="6D4EA949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BB38BB" w14:textId="66B81DA5" w:rsidR="00B92FDF" w:rsidRPr="0094663A" w:rsidRDefault="00B92FDF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7C22A5" w14:textId="7BD91A2E" w:rsidR="00B92FDF" w:rsidRPr="00642DDF" w:rsidRDefault="00B92FDF" w:rsidP="00B92FDF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E2B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Шептицького, 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DD12" w14:textId="2F278394" w:rsidR="00B92FDF" w:rsidRPr="00877A2A" w:rsidRDefault="00AF285B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0,1386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E02B" w14:textId="0B80519E" w:rsidR="00B92FDF" w:rsidRPr="00642DDF" w:rsidRDefault="00B92FDF" w:rsidP="00B92FDF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02.03</w:t>
            </w:r>
          </w:p>
        </w:tc>
      </w:tr>
      <w:tr w:rsidR="00B92FDF" w:rsidRPr="00642DDF" w14:paraId="0824F09B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2FB7F8" w14:textId="40563761" w:rsidR="00B92FDF" w:rsidRPr="0094663A" w:rsidRDefault="00B92FDF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B1AB71" w14:textId="3011BE7F" w:rsidR="00B92FDF" w:rsidRPr="00642DDF" w:rsidRDefault="00B92FDF" w:rsidP="00B92FDF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E2B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ул.</w:t>
            </w:r>
            <w:r w:rsidR="00F37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Шептицького, 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DBBF" w14:textId="14FE3C04" w:rsidR="00B92FDF" w:rsidRPr="00877A2A" w:rsidRDefault="00AF285B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0,1436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3C74" w14:textId="54C7E16E" w:rsidR="00B92FDF" w:rsidRPr="00642DDF" w:rsidRDefault="00B92FDF" w:rsidP="00B92FDF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02.03</w:t>
            </w:r>
          </w:p>
        </w:tc>
      </w:tr>
      <w:tr w:rsidR="00B92FDF" w:rsidRPr="00642DDF" w14:paraId="2D5D48F0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7EF619" w14:textId="4697686B" w:rsidR="00B92FDF" w:rsidRPr="0094663A" w:rsidRDefault="00B92FDF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B3F4F9" w14:textId="4A61337E" w:rsidR="00B92FDF" w:rsidRPr="00642DDF" w:rsidRDefault="00B92FDF" w:rsidP="00B92FDF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E2B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ул.</w:t>
            </w:r>
            <w:r w:rsidR="00F37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Шептицького, 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D0C5" w14:textId="59A39ABA" w:rsidR="00B92FDF" w:rsidRPr="00877A2A" w:rsidRDefault="00AF285B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0,2330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E704" w14:textId="2A6CB5B5" w:rsidR="00B92FDF" w:rsidRPr="00642DDF" w:rsidRDefault="00B92FDF" w:rsidP="00B92FDF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02.03</w:t>
            </w:r>
          </w:p>
        </w:tc>
      </w:tr>
      <w:tr w:rsidR="00B92FDF" w:rsidRPr="00642DDF" w14:paraId="4432C8D5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4BEA6D" w14:textId="398DA517" w:rsidR="00B92FDF" w:rsidRPr="0094663A" w:rsidRDefault="00B92FDF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6D103E" w14:textId="717C47CC" w:rsidR="00B92FDF" w:rsidRPr="00642DDF" w:rsidRDefault="00B92FDF" w:rsidP="00F3728C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E2B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7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Грушевського, 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00A7" w14:textId="17358DC8" w:rsidR="00B92FDF" w:rsidRPr="00877A2A" w:rsidRDefault="00B92FDF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  <w:r w:rsidR="00AF28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,1292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D052" w14:textId="2783B49A" w:rsidR="00B92FDF" w:rsidRPr="00642DDF" w:rsidRDefault="00B92FDF" w:rsidP="00B92FDF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02.03</w:t>
            </w:r>
          </w:p>
        </w:tc>
      </w:tr>
      <w:tr w:rsidR="00B92FDF" w:rsidRPr="00642DDF" w14:paraId="0FAF622C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7A66F7" w14:textId="0A03437E" w:rsidR="00B92FDF" w:rsidRPr="0094663A" w:rsidRDefault="00B92FDF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CCDE89" w14:textId="32C81AA8" w:rsidR="00B92FDF" w:rsidRPr="00642DDF" w:rsidRDefault="00B92FDF" w:rsidP="00F3728C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E2B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7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Грушевського, 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E836" w14:textId="49B13AE9" w:rsidR="00B92FDF" w:rsidRPr="00877A2A" w:rsidRDefault="00B92FDF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  <w:r w:rsidR="00AF28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,1417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5389" w14:textId="7E24E380" w:rsidR="00B92FDF" w:rsidRPr="00642DDF" w:rsidRDefault="00B92FDF" w:rsidP="00B92FDF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02.03</w:t>
            </w:r>
          </w:p>
        </w:tc>
      </w:tr>
      <w:tr w:rsidR="00B92FDF" w:rsidRPr="00642DDF" w14:paraId="68457295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74A048" w14:textId="3A40EDF9" w:rsidR="00B92FDF" w:rsidRPr="0094663A" w:rsidRDefault="00B92FDF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35D9CC" w14:textId="456DCE4C" w:rsidR="00B92FDF" w:rsidRPr="00642DDF" w:rsidRDefault="00B92FDF" w:rsidP="00B92FDF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E2B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ул.</w:t>
            </w:r>
            <w:r w:rsidR="00F37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Грушевського, 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59AC" w14:textId="0D33BD18" w:rsidR="00B92FDF" w:rsidRPr="00877A2A" w:rsidRDefault="00AF285B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0,1222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1146" w14:textId="6838B12A" w:rsidR="00B92FDF" w:rsidRPr="00642DDF" w:rsidRDefault="00B92FDF" w:rsidP="00B92FDF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02.03</w:t>
            </w:r>
          </w:p>
        </w:tc>
      </w:tr>
      <w:tr w:rsidR="00B92FDF" w:rsidRPr="00642DDF" w14:paraId="39F6EB5B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6C80BF" w14:textId="67F641F2" w:rsidR="00B92FDF" w:rsidRPr="00F3728C" w:rsidRDefault="00B92FDF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3728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93F9D3" w14:textId="0761707B" w:rsidR="00B92FDF" w:rsidRPr="00642DDF" w:rsidRDefault="00B92FDF" w:rsidP="0018281C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E2B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8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Галицька,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F6B6" w14:textId="605A1829" w:rsidR="00B92FDF" w:rsidRPr="00877A2A" w:rsidRDefault="00B92FDF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  <w:r w:rsidR="00182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,1557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5C8A" w14:textId="0ABDE42B" w:rsidR="00B92FDF" w:rsidRPr="00642DDF" w:rsidRDefault="00051CD3" w:rsidP="00B92FDF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02.10</w:t>
            </w:r>
          </w:p>
        </w:tc>
      </w:tr>
      <w:tr w:rsidR="00B92FDF" w:rsidRPr="00642DDF" w14:paraId="7578B9CF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E1A0DD" w14:textId="6D4CCE9B" w:rsidR="00B92FDF" w:rsidRPr="00F3728C" w:rsidRDefault="00B92FDF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3728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E4FCA1" w14:textId="2F69103B" w:rsidR="00B92FDF" w:rsidRPr="00642DDF" w:rsidRDefault="00B92FDF" w:rsidP="0018281C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E2B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8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Галицька, 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64C3" w14:textId="6405122E" w:rsidR="00B92FDF" w:rsidRPr="00877A2A" w:rsidRDefault="00B92FDF" w:rsidP="00C01562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</w:t>
            </w:r>
            <w:r w:rsidR="00182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5515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5021" w14:textId="0645165E" w:rsidR="00B92FDF" w:rsidRPr="00642DDF" w:rsidRDefault="00B92FDF" w:rsidP="00C01562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</w:t>
            </w:r>
            <w:r w:rsidR="00051CD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</w:tr>
      <w:tr w:rsidR="00B92FDF" w:rsidRPr="00642DDF" w14:paraId="33D0327E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544370" w14:textId="369F0D84" w:rsidR="00B92FDF" w:rsidRPr="00F3728C" w:rsidRDefault="00B92FDF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3728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ABF4AA" w14:textId="75DFE264" w:rsidR="00B92FDF" w:rsidRPr="00642DDF" w:rsidRDefault="00B92FDF" w:rsidP="0018281C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E2B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8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Грушевського, 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C120" w14:textId="0FE7C907" w:rsidR="00B92FDF" w:rsidRPr="00877A2A" w:rsidRDefault="00B92FDF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  <w:r w:rsidR="00182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,2481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B847" w14:textId="4CA0549A" w:rsidR="00B92FDF" w:rsidRPr="00642DDF" w:rsidRDefault="00827EA5" w:rsidP="00B92FDF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02.10</w:t>
            </w:r>
          </w:p>
        </w:tc>
      </w:tr>
      <w:tr w:rsidR="0018281C" w:rsidRPr="00642DDF" w14:paraId="35A75109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F9C5BD" w14:textId="59971EDE" w:rsidR="0018281C" w:rsidRPr="0094663A" w:rsidRDefault="0018281C" w:rsidP="0018281C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23A0A7" w14:textId="65008046" w:rsidR="0018281C" w:rsidRPr="00642DDF" w:rsidRDefault="0018281C" w:rsidP="0018281C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AC72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ул.</w:t>
            </w:r>
            <w:r w:rsidRPr="00AC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Грушевського, 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FAF6" w14:textId="0F3E47DA" w:rsidR="0018281C" w:rsidRPr="00877A2A" w:rsidRDefault="0018281C" w:rsidP="0018281C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0,3644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9677" w14:textId="2BC55440" w:rsidR="0018281C" w:rsidRPr="00642DDF" w:rsidRDefault="0018281C" w:rsidP="0018281C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02.03</w:t>
            </w:r>
          </w:p>
        </w:tc>
      </w:tr>
      <w:tr w:rsidR="0018281C" w:rsidRPr="00642DDF" w14:paraId="2A91B02D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564BB9" w14:textId="1EC7B995" w:rsidR="0018281C" w:rsidRPr="0094663A" w:rsidRDefault="0018281C" w:rsidP="0018281C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A3D5DF" w14:textId="19CFB0A8" w:rsidR="0018281C" w:rsidRPr="00642DDF" w:rsidRDefault="0018281C" w:rsidP="0018281C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AC72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ул.</w:t>
            </w:r>
            <w:r w:rsidRPr="00AC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Грушевського, 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8170" w14:textId="21178678" w:rsidR="0018281C" w:rsidRPr="00877A2A" w:rsidRDefault="0018281C" w:rsidP="0018281C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0,1840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6CB8" w14:textId="303B755D" w:rsidR="0018281C" w:rsidRPr="00642DDF" w:rsidRDefault="0018281C" w:rsidP="00827EA5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</w:t>
            </w:r>
            <w:r w:rsidR="00FE331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03</w:t>
            </w:r>
          </w:p>
        </w:tc>
      </w:tr>
      <w:tr w:rsidR="0018281C" w:rsidRPr="00642DDF" w14:paraId="0CD16BB4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F7E6DE" w14:textId="53A825CD" w:rsidR="0018281C" w:rsidRPr="0094663A" w:rsidRDefault="0018281C" w:rsidP="0018281C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60C1D7" w14:textId="0357180B" w:rsidR="0018281C" w:rsidRPr="00642DDF" w:rsidRDefault="0018281C" w:rsidP="0018281C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AC72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ул.</w:t>
            </w:r>
            <w:r w:rsidRPr="00AC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Грушевського, 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4439" w14:textId="5ABCDD5C" w:rsidR="0018281C" w:rsidRPr="00877A2A" w:rsidRDefault="0018281C" w:rsidP="0018281C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0,1683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26EF" w14:textId="69BA46D5" w:rsidR="0018281C" w:rsidRPr="00642DDF" w:rsidRDefault="0018281C" w:rsidP="0018281C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02.03</w:t>
            </w:r>
          </w:p>
        </w:tc>
      </w:tr>
      <w:tr w:rsidR="0018281C" w:rsidRPr="00642DDF" w14:paraId="3D758EDE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26D2A5" w14:textId="45B52C58" w:rsidR="0018281C" w:rsidRPr="0094663A" w:rsidRDefault="0018281C" w:rsidP="0018281C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6BD743" w14:textId="66CA27ED" w:rsidR="0018281C" w:rsidRPr="00642DDF" w:rsidRDefault="0018281C" w:rsidP="0018281C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AC72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ул.</w:t>
            </w:r>
            <w:r w:rsidRPr="00AC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Грушевського, 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FE94" w14:textId="79CD07F9" w:rsidR="0018281C" w:rsidRPr="00877A2A" w:rsidRDefault="0018281C" w:rsidP="0018281C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0,2231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5A6A" w14:textId="47BE744A" w:rsidR="0018281C" w:rsidRPr="00642DDF" w:rsidRDefault="00827EA5" w:rsidP="0018281C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02.10</w:t>
            </w:r>
          </w:p>
        </w:tc>
      </w:tr>
      <w:tr w:rsidR="0018281C" w:rsidRPr="00642DDF" w14:paraId="2AC35B61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1A0044" w14:textId="53B30B0A" w:rsidR="0018281C" w:rsidRPr="0094663A" w:rsidRDefault="0018281C" w:rsidP="0018281C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8927D7" w14:textId="38C8F1B1" w:rsidR="0018281C" w:rsidRDefault="0018281C" w:rsidP="0018281C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AC72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ул.</w:t>
            </w:r>
            <w:r w:rsidRPr="00AC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Грушевського, 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35C1" w14:textId="2B8A0A21" w:rsidR="0018281C" w:rsidRPr="00877A2A" w:rsidRDefault="0018281C" w:rsidP="0018281C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0,3432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EE00" w14:textId="7EE6B503" w:rsidR="0018281C" w:rsidRPr="00642DDF" w:rsidRDefault="00827EA5" w:rsidP="0018281C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B92FDF" w:rsidRPr="00642DDF" w14:paraId="56819A0F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8FB550" w14:textId="2D93FC3E" w:rsidR="00B92FDF" w:rsidRPr="0094663A" w:rsidRDefault="00B92FDF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2B8BB0" w14:textId="17AFFAFB" w:rsidR="00B92FDF" w:rsidRPr="00642DDF" w:rsidRDefault="00B92FDF" w:rsidP="0018281C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вул. </w:t>
            </w:r>
            <w:r w:rsidR="0018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Січня,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BFAC" w14:textId="1E6EAB53" w:rsidR="00B92FDF" w:rsidRPr="00877A2A" w:rsidRDefault="00B92FDF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  <w:r w:rsidR="00182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,4280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F012" w14:textId="6CFD9395" w:rsidR="00B92FDF" w:rsidRPr="00642DDF" w:rsidRDefault="00827EA5" w:rsidP="00B92FDF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18281C" w:rsidRPr="00642DDF" w14:paraId="34317B62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93668F" w14:textId="4528C618" w:rsidR="0018281C" w:rsidRPr="0094663A" w:rsidRDefault="0018281C" w:rsidP="0018281C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D227A1" w14:textId="553C3594" w:rsidR="0018281C" w:rsidRPr="00642DDF" w:rsidRDefault="0018281C" w:rsidP="0018281C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Січня,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47B9" w14:textId="5E4DF8A1" w:rsidR="0018281C" w:rsidRPr="00877A2A" w:rsidRDefault="0018281C" w:rsidP="0018281C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0,3871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3DFA" w14:textId="26AB2FCE" w:rsidR="0018281C" w:rsidRPr="00642DDF" w:rsidRDefault="00827EA5" w:rsidP="0018281C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18281C" w:rsidRPr="00642DDF" w14:paraId="0B3B0571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259F5F" w14:textId="008CD2E5" w:rsidR="0018281C" w:rsidRPr="0094663A" w:rsidRDefault="0018281C" w:rsidP="0018281C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5FC5CB" w14:textId="01E04E6A" w:rsidR="0018281C" w:rsidRPr="00642DDF" w:rsidRDefault="0018281C" w:rsidP="0018281C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Січня, 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E51F" w14:textId="1C5D9F5D" w:rsidR="0018281C" w:rsidRPr="00877A2A" w:rsidRDefault="0018281C" w:rsidP="0018281C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0,3968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B113" w14:textId="4596277A" w:rsidR="0018281C" w:rsidRPr="00642DDF" w:rsidRDefault="00827EA5" w:rsidP="0018281C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18281C" w:rsidRPr="00642DDF" w14:paraId="0A81F44F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BC4E77" w14:textId="09652830" w:rsidR="0018281C" w:rsidRPr="0094663A" w:rsidRDefault="0018281C" w:rsidP="0018281C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1AF902" w14:textId="2AC6524B" w:rsidR="0018281C" w:rsidRPr="00642DDF" w:rsidRDefault="0018281C" w:rsidP="0018281C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 22 Січня,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8A09" w14:textId="714D36CC" w:rsidR="0018281C" w:rsidRPr="00877A2A" w:rsidRDefault="0018281C" w:rsidP="0018281C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0,2851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399D" w14:textId="2C9C3E5E" w:rsidR="0018281C" w:rsidRPr="00642DDF" w:rsidRDefault="00827EA5" w:rsidP="0018281C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18281C" w:rsidRPr="00642DDF" w14:paraId="17D3CBBF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92FB7B" w14:textId="49F7388B" w:rsidR="0018281C" w:rsidRPr="0094663A" w:rsidRDefault="0018281C" w:rsidP="0018281C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C67580" w14:textId="20E3C664" w:rsidR="0018281C" w:rsidRPr="00642DDF" w:rsidRDefault="0018281C" w:rsidP="0018281C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 22 Січня,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5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84D8" w14:textId="2EEBA348" w:rsidR="0018281C" w:rsidRPr="00877A2A" w:rsidRDefault="0018281C" w:rsidP="0018281C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0,3314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2809" w14:textId="3523FEFD" w:rsidR="0018281C" w:rsidRPr="00642DDF" w:rsidRDefault="0018281C" w:rsidP="0018281C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02.03</w:t>
            </w:r>
          </w:p>
        </w:tc>
      </w:tr>
      <w:tr w:rsidR="00B92FDF" w:rsidRPr="00642DDF" w14:paraId="626CB46B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8D9A4A" w14:textId="5854839E" w:rsidR="00B92FDF" w:rsidRPr="0094663A" w:rsidRDefault="00B92FDF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64D814" w14:textId="66EA92D1" w:rsidR="00B92FDF" w:rsidRPr="00642DDF" w:rsidRDefault="0018281C" w:rsidP="0018281C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 Театральна,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773F" w14:textId="473330AC" w:rsidR="00B92FDF" w:rsidRPr="00877A2A" w:rsidRDefault="0018281C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0,2514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68A8" w14:textId="40FA0BD9" w:rsidR="00B92FDF" w:rsidRPr="00642DDF" w:rsidRDefault="00B92FDF" w:rsidP="00B92FDF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02.03</w:t>
            </w:r>
          </w:p>
        </w:tc>
      </w:tr>
      <w:tr w:rsidR="0018281C" w:rsidRPr="00642DDF" w14:paraId="2546ABE4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A7599B" w14:textId="5F6B5C59" w:rsidR="0018281C" w:rsidRPr="0094663A" w:rsidRDefault="0018281C" w:rsidP="0018281C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254F5F" w14:textId="3948ACDC" w:rsidR="0018281C" w:rsidRPr="00642DDF" w:rsidRDefault="0018281C" w:rsidP="0018281C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Театральна,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D4F7" w14:textId="03E9C09A" w:rsidR="0018281C" w:rsidRPr="00877A2A" w:rsidRDefault="00827EA5" w:rsidP="0018281C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0,2678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F654" w14:textId="6FAF4D22" w:rsidR="0018281C" w:rsidRPr="00642DDF" w:rsidRDefault="0018281C" w:rsidP="0018281C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02.03</w:t>
            </w:r>
          </w:p>
        </w:tc>
      </w:tr>
      <w:tr w:rsidR="0018281C" w:rsidRPr="00642DDF" w14:paraId="4F2E45FE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17E157" w14:textId="2B5539FB" w:rsidR="0018281C" w:rsidRPr="0094663A" w:rsidRDefault="0018281C" w:rsidP="0018281C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2C742A" w14:textId="3B7B938C" w:rsidR="0018281C" w:rsidRPr="00642DDF" w:rsidRDefault="0018281C" w:rsidP="0018281C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Театральна, 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3384" w14:textId="4B9A4113" w:rsidR="0018281C" w:rsidRPr="00877A2A" w:rsidRDefault="00827EA5" w:rsidP="0018281C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0,3012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3B00" w14:textId="332F0052" w:rsidR="0018281C" w:rsidRPr="00642DDF" w:rsidRDefault="0018281C" w:rsidP="0018281C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02.03</w:t>
            </w:r>
          </w:p>
        </w:tc>
      </w:tr>
      <w:tr w:rsidR="0018281C" w:rsidRPr="00642DDF" w14:paraId="5BF4AF3B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1D912B" w14:textId="720BB3D9" w:rsidR="0018281C" w:rsidRPr="0094663A" w:rsidRDefault="0018281C" w:rsidP="0018281C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56FBE8" w14:textId="1A3D3F45" w:rsidR="0018281C" w:rsidRPr="00642DDF" w:rsidRDefault="0018281C" w:rsidP="0018281C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Театральна, 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D298" w14:textId="12852B9D" w:rsidR="0018281C" w:rsidRPr="00877A2A" w:rsidRDefault="00827EA5" w:rsidP="0018281C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0,2967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C67F" w14:textId="1170E863" w:rsidR="0018281C" w:rsidRPr="00642DDF" w:rsidRDefault="0018281C" w:rsidP="0018281C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02.03</w:t>
            </w:r>
          </w:p>
        </w:tc>
      </w:tr>
      <w:tr w:rsidR="0018281C" w:rsidRPr="00642DDF" w14:paraId="041F4BF4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D60F80" w14:textId="315C96F6" w:rsidR="0018281C" w:rsidRPr="00B92FDF" w:rsidRDefault="0018281C" w:rsidP="0018281C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2F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1D4BE9" w14:textId="30ACBE22" w:rsidR="0018281C" w:rsidRPr="00642DDF" w:rsidRDefault="0018281C" w:rsidP="0018281C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вул. Театральна,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FC25" w14:textId="03F0F7F4" w:rsidR="0018281C" w:rsidRPr="00877A2A" w:rsidRDefault="0018281C" w:rsidP="0018281C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  <w:r w:rsidR="00827E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,2978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CA65" w14:textId="1430705F" w:rsidR="0018281C" w:rsidRPr="00642DDF" w:rsidRDefault="00827EA5" w:rsidP="0018281C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18281C" w:rsidRPr="00642DDF" w14:paraId="0D0600D7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45A017" w14:textId="6436BE7E" w:rsidR="0018281C" w:rsidRPr="00B92FDF" w:rsidRDefault="0018281C" w:rsidP="0018281C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2F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1B5D83" w14:textId="6E06FD22" w:rsidR="0018281C" w:rsidRPr="00642DDF" w:rsidRDefault="0018281C" w:rsidP="0018281C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вул. Театральна,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65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2530" w14:textId="29A02CC5" w:rsidR="0018281C" w:rsidRPr="00877A2A" w:rsidRDefault="00827EA5" w:rsidP="0018281C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0,3200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5790" w14:textId="229D4E06" w:rsidR="0018281C" w:rsidRPr="00642DDF" w:rsidRDefault="00827EA5" w:rsidP="0018281C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02.10</w:t>
            </w:r>
          </w:p>
        </w:tc>
      </w:tr>
      <w:tr w:rsidR="00BB2E33" w:rsidRPr="00642DDF" w14:paraId="2365720F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23AE90" w14:textId="6FB0C799" w:rsidR="00BB2E33" w:rsidRPr="00B92FDF" w:rsidRDefault="00BB2E33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D3F75" w14:textId="77777777" w:rsidR="00BB2E33" w:rsidRPr="00BC7717" w:rsidRDefault="00BB2E33" w:rsidP="00BB2E33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Місцезнаходження</w:t>
            </w:r>
          </w:p>
          <w:p w14:paraId="57EC9BE9" w14:textId="2409E586" w:rsidR="00BB2E33" w:rsidRDefault="004023D9" w:rsidP="00BB2E33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земельної ділянки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0C11" w14:textId="5D122A68" w:rsidR="00BB2E33" w:rsidRDefault="00BB2E33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7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Орієнтовна площа земельної ділянки, га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BA85" w14:textId="2328E0F3" w:rsidR="00BB2E33" w:rsidRDefault="00BB2E33" w:rsidP="00B92FDF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7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за КВЦПЗД</w:t>
            </w:r>
          </w:p>
        </w:tc>
      </w:tr>
      <w:tr w:rsidR="0018281C" w:rsidRPr="00642DDF" w14:paraId="026D4063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AEC2F6" w14:textId="096BD628" w:rsidR="0018281C" w:rsidRPr="00B92FDF" w:rsidRDefault="0018281C" w:rsidP="0018281C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B92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7A0465" w14:textId="6E3FE521" w:rsidR="0018281C" w:rsidRPr="00642DDF" w:rsidRDefault="0018281C" w:rsidP="0018281C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Театральна, 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9D43" w14:textId="2A763735" w:rsidR="0018281C" w:rsidRPr="00877A2A" w:rsidRDefault="00827EA5" w:rsidP="0018281C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0,4308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F5E0" w14:textId="42B6F4F6" w:rsidR="0018281C" w:rsidRPr="00642DDF" w:rsidRDefault="0018281C" w:rsidP="0018281C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02.03</w:t>
            </w:r>
          </w:p>
        </w:tc>
      </w:tr>
      <w:tr w:rsidR="0018281C" w:rsidRPr="00642DDF" w14:paraId="2C14172F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80F2DA" w14:textId="25158620" w:rsidR="0018281C" w:rsidRPr="0094663A" w:rsidRDefault="0018281C" w:rsidP="0018281C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F136FC" w14:textId="2DF82C35" w:rsidR="0018281C" w:rsidRPr="00642DDF" w:rsidRDefault="0018281C" w:rsidP="0018281C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Театральна, 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5EAC" w14:textId="74AFC7C6" w:rsidR="0018281C" w:rsidRPr="00877A2A" w:rsidRDefault="00827EA5" w:rsidP="0018281C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0,4320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F9B9" w14:textId="10940CA7" w:rsidR="0018281C" w:rsidRPr="00642DDF" w:rsidRDefault="0018281C" w:rsidP="0018281C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18281C" w:rsidRPr="00642DDF" w14:paraId="0622D924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AE09FA" w14:textId="0983BD4C" w:rsidR="0018281C" w:rsidRPr="0094663A" w:rsidRDefault="0018281C" w:rsidP="0018281C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C17B83" w14:textId="29847302" w:rsidR="0018281C" w:rsidRPr="00642DDF" w:rsidRDefault="0018281C" w:rsidP="0018281C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вул. Театральна,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1335" w14:textId="2A37151D" w:rsidR="0018281C" w:rsidRPr="00877A2A" w:rsidRDefault="0018281C" w:rsidP="0018281C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  <w:r w:rsidR="00827E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,5800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77B9" w14:textId="17ED8655" w:rsidR="0018281C" w:rsidRPr="00642DDF" w:rsidRDefault="0018281C" w:rsidP="0018281C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02.03</w:t>
            </w:r>
          </w:p>
        </w:tc>
      </w:tr>
      <w:tr w:rsidR="0018281C" w:rsidRPr="00642DDF" w14:paraId="4D023677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6CE8CF" w14:textId="42E28CCC" w:rsidR="0018281C" w:rsidRPr="0094663A" w:rsidRDefault="0018281C" w:rsidP="0018281C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2C1E0C" w14:textId="593CDDC1" w:rsidR="0018281C" w:rsidRPr="00642DDF" w:rsidRDefault="0018281C" w:rsidP="0018281C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 Театральна,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8BD3" w14:textId="28A44B77" w:rsidR="0018281C" w:rsidRPr="00877A2A" w:rsidRDefault="00827EA5" w:rsidP="0018281C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0,4599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F2D9" w14:textId="0E472254" w:rsidR="0018281C" w:rsidRPr="00642DDF" w:rsidRDefault="0018281C" w:rsidP="0018281C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02.03</w:t>
            </w:r>
          </w:p>
        </w:tc>
      </w:tr>
      <w:tr w:rsidR="0018281C" w:rsidRPr="00642DDF" w14:paraId="0E866566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D9EDFF" w14:textId="2288844F" w:rsidR="0018281C" w:rsidRPr="0094663A" w:rsidRDefault="0018281C" w:rsidP="0018281C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8C03EF" w14:textId="07C6F1F2" w:rsidR="0018281C" w:rsidRPr="00642DDF" w:rsidRDefault="0018281C" w:rsidP="0018281C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вул. </w:t>
            </w:r>
            <w:r w:rsidR="00827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Львівська,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DFC9" w14:textId="446A9899" w:rsidR="0018281C" w:rsidRPr="00877A2A" w:rsidRDefault="00FD4E58" w:rsidP="0018281C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0,1606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F470" w14:textId="59FCB3E0" w:rsidR="0018281C" w:rsidRPr="00642DDF" w:rsidRDefault="0018281C" w:rsidP="0018281C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02.03</w:t>
            </w:r>
          </w:p>
        </w:tc>
      </w:tr>
      <w:tr w:rsidR="00505C35" w:rsidRPr="00642DDF" w14:paraId="10E3EF5B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3C4DB6" w14:textId="7965D0B4" w:rsidR="00505C35" w:rsidRPr="0094663A" w:rsidRDefault="00505C35" w:rsidP="00505C35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7E3C18" w14:textId="6109BF5E" w:rsidR="00505C35" w:rsidRPr="00642DDF" w:rsidRDefault="00827EA5" w:rsidP="00505C35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Львівська,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6406" w14:textId="16C97858" w:rsidR="00505C35" w:rsidRPr="00877A2A" w:rsidRDefault="00FD4E58" w:rsidP="00505C35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0,1717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0509" w14:textId="2CDE71F9" w:rsidR="00505C35" w:rsidRPr="00642DDF" w:rsidRDefault="00505C35" w:rsidP="00505C35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02.03</w:t>
            </w:r>
          </w:p>
        </w:tc>
      </w:tr>
      <w:tr w:rsidR="00505C35" w:rsidRPr="00642DDF" w14:paraId="452C9C11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5AA12F" w14:textId="100EA15A" w:rsidR="00505C35" w:rsidRPr="0094663A" w:rsidRDefault="00505C35" w:rsidP="00505C35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E66476" w14:textId="579DFFE4" w:rsidR="00505C35" w:rsidRPr="00642DDF" w:rsidRDefault="00827EA5" w:rsidP="00505C35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Львівська, 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DB48" w14:textId="74C518AB" w:rsidR="00505C35" w:rsidRPr="00877A2A" w:rsidRDefault="00FD4E58" w:rsidP="00505C35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0,2769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3FE2" w14:textId="6CC73858" w:rsidR="00505C35" w:rsidRPr="00642DDF" w:rsidRDefault="00505C35" w:rsidP="00505C35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02.03</w:t>
            </w:r>
          </w:p>
        </w:tc>
      </w:tr>
      <w:tr w:rsidR="00505C35" w:rsidRPr="00642DDF" w14:paraId="5682D578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EAC3" w14:textId="6431E89D" w:rsidR="00505C35" w:rsidRPr="00642DDF" w:rsidRDefault="00505C35" w:rsidP="00505C35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216C" w14:textId="4E2270D9" w:rsidR="00505C35" w:rsidRPr="00642DDF" w:rsidRDefault="00FD4E58" w:rsidP="00505C35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Шептицького,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D2E6" w14:textId="59E2DAAD" w:rsidR="00505C35" w:rsidRPr="009935F7" w:rsidRDefault="00FD4E58" w:rsidP="00505C35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0,2591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90E8" w14:textId="13BC06C5" w:rsidR="00505C35" w:rsidRPr="00642DDF" w:rsidRDefault="00505C35" w:rsidP="00505C35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</w:tr>
      <w:tr w:rsidR="00505C35" w:rsidRPr="00642DDF" w14:paraId="1AD974AC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8515" w14:textId="79DD0261" w:rsidR="00505C35" w:rsidRPr="00642DDF" w:rsidRDefault="00505C35" w:rsidP="00505C35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1DBE" w14:textId="0A4D254F" w:rsidR="00505C35" w:rsidRPr="00642DDF" w:rsidRDefault="00FD4E58" w:rsidP="00505C35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Шептицького, 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D4D2" w14:textId="6D402EA7" w:rsidR="00505C35" w:rsidRPr="009935F7" w:rsidRDefault="00FD4E58" w:rsidP="00505C35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0,2070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4B1E" w14:textId="794E86DF" w:rsidR="00505C35" w:rsidRPr="00642DDF" w:rsidRDefault="0050222C" w:rsidP="00505C35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505C35" w:rsidRPr="00642DDF" w14:paraId="2AA5E10B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5F3D" w14:textId="6041858F" w:rsidR="00505C35" w:rsidRPr="00642DDF" w:rsidRDefault="00505C35" w:rsidP="00505C35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8CFD" w14:textId="3E9BD0AA" w:rsidR="00505C35" w:rsidRPr="00642DDF" w:rsidRDefault="00FD4E58" w:rsidP="00505C35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Шептицького, 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99FB" w14:textId="13853F14" w:rsidR="00505C35" w:rsidRPr="009935F7" w:rsidRDefault="00FD4E58" w:rsidP="00505C35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0,1283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0461" w14:textId="10076921" w:rsidR="00505C35" w:rsidRPr="00642DDF" w:rsidRDefault="0050222C" w:rsidP="00505C35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505C35" w:rsidRPr="00642DDF" w14:paraId="059DD24A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E122" w14:textId="3D914F1D" w:rsidR="00505C35" w:rsidRPr="00642DDF" w:rsidRDefault="00505C35" w:rsidP="00505C35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8CB9" w14:textId="6410758A" w:rsidR="00505C35" w:rsidRPr="00642DDF" w:rsidRDefault="00505C35" w:rsidP="00FD4E58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вул. </w:t>
            </w:r>
            <w:r w:rsidR="00FD4E5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Кривоноса,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77F7" w14:textId="7A10F8AE" w:rsidR="00505C35" w:rsidRPr="009935F7" w:rsidRDefault="00505C35" w:rsidP="00505C35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  <w:r w:rsidR="00FD4E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,1636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01A5" w14:textId="735674AB" w:rsidR="00505C35" w:rsidRPr="00303000" w:rsidRDefault="0050222C" w:rsidP="00505C35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02.03</w:t>
            </w:r>
          </w:p>
        </w:tc>
      </w:tr>
      <w:tr w:rsidR="00FD4E58" w:rsidRPr="00642DDF" w14:paraId="5196A8C7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A82E" w14:textId="0A0E69A2" w:rsidR="00FD4E58" w:rsidRPr="00642DDF" w:rsidRDefault="00FD4E58" w:rsidP="00FD4E58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A4B0" w14:textId="667A1FE6" w:rsidR="00FD4E58" w:rsidRPr="00642DDF" w:rsidRDefault="00FD4E58" w:rsidP="00FD4E58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Кривоноса, 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9B59" w14:textId="07954AAD" w:rsidR="00FD4E58" w:rsidRPr="009935F7" w:rsidRDefault="00FD4E58" w:rsidP="00FD4E58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0,1432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9400" w14:textId="210AA5A0" w:rsidR="00FD4E58" w:rsidRPr="00642DDF" w:rsidRDefault="0050222C" w:rsidP="00FD4E58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FD4E58" w:rsidRPr="00642DDF" w14:paraId="65BCA14C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57B8" w14:textId="543D4DE7" w:rsidR="00FD4E58" w:rsidRPr="00642DDF" w:rsidRDefault="00FD4E58" w:rsidP="00FD4E58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0477" w14:textId="7626A28D" w:rsidR="00FD4E58" w:rsidRPr="00642DDF" w:rsidRDefault="00FD4E58" w:rsidP="00FD4E58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Кривоноса, 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FBCF" w14:textId="134AB7E4" w:rsidR="00FD4E58" w:rsidRPr="009935F7" w:rsidRDefault="00FD4E58" w:rsidP="00FD4E58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0,1818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FEFA" w14:textId="5353D478" w:rsidR="00FD4E58" w:rsidRPr="00642DDF" w:rsidRDefault="0050222C" w:rsidP="00FD4E58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</w:tr>
      <w:tr w:rsidR="00FD4E58" w:rsidRPr="00642DDF" w14:paraId="3A222815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4CB1" w14:textId="6173E3FB" w:rsidR="00FD4E58" w:rsidRPr="00642DDF" w:rsidRDefault="00FD4E58" w:rsidP="00FD4E58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E16E" w14:textId="3004CE96" w:rsidR="00FD4E58" w:rsidRPr="00642DDF" w:rsidRDefault="00FD4E58" w:rsidP="00FD4E58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Кривоноса, 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00DA" w14:textId="498FA338" w:rsidR="00FD4E58" w:rsidRPr="009935F7" w:rsidRDefault="00FD4E58" w:rsidP="00FD4E58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0,2202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A315" w14:textId="7431FC80" w:rsidR="00FD4E58" w:rsidRPr="00527932" w:rsidRDefault="00FD4E58" w:rsidP="00FD4E58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02.03</w:t>
            </w:r>
          </w:p>
        </w:tc>
      </w:tr>
      <w:tr w:rsidR="00FD4E58" w:rsidRPr="00642DDF" w14:paraId="3DA1E6CF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AFCE" w14:textId="6CDA28BC" w:rsidR="00FD4E58" w:rsidRPr="00642DDF" w:rsidRDefault="00FD4E58" w:rsidP="00FD4E58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3160" w14:textId="25AD82CA" w:rsidR="00FD4E58" w:rsidRPr="00642DDF" w:rsidRDefault="00FD4E58" w:rsidP="00FD4E58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Кривоноса, 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0AE9" w14:textId="064AD927" w:rsidR="00FD4E58" w:rsidRPr="009935F7" w:rsidRDefault="00FD4E58" w:rsidP="00FD4E58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0,3199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8115" w14:textId="49008AEB" w:rsidR="00FD4E58" w:rsidRPr="00742F69" w:rsidRDefault="00FD4E58" w:rsidP="00FD4E58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02.10</w:t>
            </w:r>
          </w:p>
        </w:tc>
      </w:tr>
      <w:tr w:rsidR="00505C35" w:rsidRPr="00642DDF" w14:paraId="088AD156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8783" w14:textId="6F977BE9" w:rsidR="00505C35" w:rsidRPr="00642DDF" w:rsidRDefault="00505C35" w:rsidP="00505C35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6AEE" w14:textId="418CF87F" w:rsidR="00505C35" w:rsidRPr="00642DDF" w:rsidRDefault="00505C35" w:rsidP="00FD4E58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вул. </w:t>
            </w:r>
            <w:r w:rsidR="00FD4E5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Галицька, 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0B18" w14:textId="306D36A0" w:rsidR="00505C35" w:rsidRPr="009935F7" w:rsidRDefault="00505C35" w:rsidP="00505C35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  <w:r w:rsidR="00FD4E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,2365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815F" w14:textId="4BF4E990" w:rsidR="00505C35" w:rsidRPr="00742F69" w:rsidRDefault="00505C35" w:rsidP="00505C35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02.03</w:t>
            </w:r>
          </w:p>
        </w:tc>
      </w:tr>
      <w:tr w:rsidR="00505C35" w:rsidRPr="00642DDF" w14:paraId="09F984FD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DA25" w14:textId="4CF6BADB" w:rsidR="00505C35" w:rsidRPr="00642DDF" w:rsidRDefault="00505C35" w:rsidP="00505C35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7B8E" w14:textId="41A5BDC5" w:rsidR="00505C35" w:rsidRPr="00642DDF" w:rsidRDefault="00FD4E58" w:rsidP="00505C35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Галицька, 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E6AD" w14:textId="5BD8CC90" w:rsidR="00505C35" w:rsidRPr="009935F7" w:rsidRDefault="00FD4E58" w:rsidP="00505C35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0,2988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70DD" w14:textId="34DE371B" w:rsidR="00505C35" w:rsidRPr="00742F69" w:rsidRDefault="00505C35" w:rsidP="00505C35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02.10</w:t>
            </w:r>
          </w:p>
        </w:tc>
      </w:tr>
      <w:tr w:rsidR="003C4216" w:rsidRPr="00642DDF" w14:paraId="47F24DCA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2E35" w14:textId="6829866E" w:rsidR="003C4216" w:rsidRDefault="003C4216" w:rsidP="003C421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85E3" w14:textId="140B79B6" w:rsidR="003C4216" w:rsidRDefault="003C4216" w:rsidP="003C4216">
            <w:pPr>
              <w:tabs>
                <w:tab w:val="left" w:pos="935"/>
              </w:tabs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 Львівська, 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3F1D" w14:textId="1748F8C9" w:rsidR="003C4216" w:rsidRDefault="003C4216" w:rsidP="003C421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0,1500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19DF" w14:textId="1A2F4245" w:rsidR="003C4216" w:rsidRDefault="00BB166D" w:rsidP="003C4216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02.03</w:t>
            </w:r>
          </w:p>
        </w:tc>
      </w:tr>
      <w:tr w:rsidR="003C4216" w:rsidRPr="00642DDF" w14:paraId="71E9FF75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D57C" w14:textId="3FCA9E27" w:rsidR="003C4216" w:rsidRPr="00642DDF" w:rsidRDefault="003C4216" w:rsidP="003C421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E636" w14:textId="32A09C4D" w:rsidR="003C4216" w:rsidRPr="00642DDF" w:rsidRDefault="003C4216" w:rsidP="003C4216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 Львівська, 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A299" w14:textId="4731A50E" w:rsidR="003C4216" w:rsidRPr="009935F7" w:rsidRDefault="003C4216" w:rsidP="003C421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0,1596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A085" w14:textId="220E20B8" w:rsidR="003C4216" w:rsidRPr="00642DDF" w:rsidRDefault="00BB166D" w:rsidP="003C4216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3C4216" w:rsidRPr="00642DDF" w14:paraId="219AC13F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20FF" w14:textId="47F9BFA3" w:rsidR="003C4216" w:rsidRPr="00642DDF" w:rsidRDefault="003C4216" w:rsidP="003C421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B798" w14:textId="50F69A04" w:rsidR="003C4216" w:rsidRPr="00642DDF" w:rsidRDefault="003C4216" w:rsidP="003C4216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Львівська,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1DB5" w14:textId="77BC44A1" w:rsidR="003C4216" w:rsidRPr="009935F7" w:rsidRDefault="003C4216" w:rsidP="003C421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0,2317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7A47" w14:textId="7E5143E5" w:rsidR="003C4216" w:rsidRPr="00642DDF" w:rsidRDefault="00BB166D" w:rsidP="003C4216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3C4216" w:rsidRPr="00642DDF" w14:paraId="0DF0F741" w14:textId="77777777" w:rsidTr="00211F7C">
        <w:trPr>
          <w:trHeight w:val="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112B" w14:textId="66B66753" w:rsidR="003C4216" w:rsidRPr="00642DDF" w:rsidRDefault="003C4216" w:rsidP="003C421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614F" w14:textId="24F2F4B3" w:rsidR="003C4216" w:rsidRPr="00642DDF" w:rsidRDefault="003C4216" w:rsidP="003C4216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Львівська, 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E080" w14:textId="3383E8DA" w:rsidR="003C4216" w:rsidRPr="009935F7" w:rsidRDefault="003C4216" w:rsidP="003C421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0,2502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6F4F" w14:textId="2CB643EC" w:rsidR="003C4216" w:rsidRPr="00742F69" w:rsidRDefault="00BB166D" w:rsidP="003C4216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02.03</w:t>
            </w:r>
          </w:p>
        </w:tc>
      </w:tr>
      <w:tr w:rsidR="003C4216" w:rsidRPr="00642DDF" w14:paraId="3447495E" w14:textId="77777777" w:rsidTr="00211F7C">
        <w:trPr>
          <w:trHeight w:val="41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C2BE" w14:textId="5F37A663" w:rsidR="003C4216" w:rsidRPr="00642DDF" w:rsidRDefault="003C4216" w:rsidP="003C421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FA91" w14:textId="46112855" w:rsidR="003C4216" w:rsidRPr="00642DDF" w:rsidRDefault="003C4216" w:rsidP="003C4216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Львівська, 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7D25" w14:textId="4719DA9C" w:rsidR="003C4216" w:rsidRPr="009935F7" w:rsidRDefault="003C4216" w:rsidP="003C421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0,2159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C0A4" w14:textId="4993A3E5" w:rsidR="003C4216" w:rsidRPr="00642DDF" w:rsidRDefault="00BB166D" w:rsidP="003C4216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3C4216" w:rsidRPr="00642DDF" w14:paraId="1B2D8468" w14:textId="77777777" w:rsidTr="00211F7C">
        <w:trPr>
          <w:trHeight w:val="43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9040" w14:textId="46F165C7" w:rsidR="003C4216" w:rsidRPr="00642DDF" w:rsidRDefault="003C4216" w:rsidP="003C421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C54A" w14:textId="65D91E22" w:rsidR="003C4216" w:rsidRPr="00642DDF" w:rsidRDefault="003C4216" w:rsidP="003C4216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Львівська, 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59C9" w14:textId="411AAAD7" w:rsidR="003C4216" w:rsidRPr="009935F7" w:rsidRDefault="003C4216" w:rsidP="003C421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0,2696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4CD0" w14:textId="3EECC5D2" w:rsidR="003C4216" w:rsidRPr="00642DDF" w:rsidRDefault="003C4216" w:rsidP="003C4216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3C4216" w:rsidRPr="00642DDF" w14:paraId="0B99904B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D645" w14:textId="15563179" w:rsidR="003C4216" w:rsidRPr="00642DDF" w:rsidRDefault="003C4216" w:rsidP="003C421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F892" w14:textId="4F9E900A" w:rsidR="003C4216" w:rsidRPr="00642DDF" w:rsidRDefault="003C4216" w:rsidP="003C4216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Львівська, 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DB45" w14:textId="179ED2FF" w:rsidR="003C4216" w:rsidRPr="009935F7" w:rsidRDefault="003C4216" w:rsidP="003C421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0,4011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C4EE" w14:textId="5E756BD3" w:rsidR="003C4216" w:rsidRPr="00642DDF" w:rsidRDefault="00BB166D" w:rsidP="003C4216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3C4216" w:rsidRPr="00642DDF" w14:paraId="64143676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F8D0" w14:textId="7ECD5FB2" w:rsidR="003C4216" w:rsidRPr="00642DDF" w:rsidRDefault="003C4216" w:rsidP="003C421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2F16" w14:textId="0A393DF9" w:rsidR="003C4216" w:rsidRPr="00642DDF" w:rsidRDefault="003C4216" w:rsidP="003C4216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Львівська, 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2B92" w14:textId="3451C3CD" w:rsidR="003C4216" w:rsidRPr="009935F7" w:rsidRDefault="003C4216" w:rsidP="003C421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0,2299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4BF1" w14:textId="059F518B" w:rsidR="003C4216" w:rsidRPr="00505C35" w:rsidRDefault="003C4216" w:rsidP="003C4216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DB3F14" w:rsidRPr="00642DDF" w14:paraId="6B7C198C" w14:textId="77777777" w:rsidTr="00211F7C">
        <w:trPr>
          <w:trHeight w:val="41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95D1" w14:textId="68D0486E" w:rsidR="00DB3F14" w:rsidRPr="00642DDF" w:rsidRDefault="003C4216" w:rsidP="00DB3F14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347C" w14:textId="5C43FBF4" w:rsidR="00DB3F14" w:rsidRPr="00642DDF" w:rsidRDefault="00DB3F14" w:rsidP="00DB3F14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Львівська, 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76C6" w14:textId="3AC55B1A" w:rsidR="00DB3F14" w:rsidRPr="009935F7" w:rsidRDefault="00DB3F14" w:rsidP="00DB3F14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0,2331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8257" w14:textId="4C080215" w:rsidR="00DB3F14" w:rsidRPr="00505C35" w:rsidRDefault="00DB3F14" w:rsidP="00DB3F14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BB2E33" w:rsidRPr="00642DDF" w14:paraId="6A907E74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9E38" w14:textId="00DDB5CA" w:rsidR="00BB2E33" w:rsidRDefault="00BB2E33" w:rsidP="00505C35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377A" w14:textId="77777777" w:rsidR="00BB2E33" w:rsidRPr="00BC7717" w:rsidRDefault="00BB2E33" w:rsidP="00BB2E33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Місцезнаходження</w:t>
            </w:r>
          </w:p>
          <w:p w14:paraId="5A0EA06F" w14:textId="11980BDB" w:rsidR="00BB2E33" w:rsidRDefault="004023D9" w:rsidP="00BB2E33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земельної ділянки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B735" w14:textId="7E1FAAA4" w:rsidR="00BB2E33" w:rsidRDefault="00BB2E33" w:rsidP="00505C35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7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Орієнтовна площа земельної ділянки, га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7A3E" w14:textId="77C30B6B" w:rsidR="00BB2E33" w:rsidRPr="00505C35" w:rsidRDefault="00BB2E33" w:rsidP="00505C35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за КВЦПЗД</w:t>
            </w:r>
          </w:p>
        </w:tc>
      </w:tr>
      <w:tr w:rsidR="003C4216" w:rsidRPr="00642DDF" w14:paraId="761E9276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B0C38B" w14:textId="70781BF6" w:rsidR="003C4216" w:rsidRPr="00642DDF" w:rsidRDefault="003C4216" w:rsidP="003C421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8FC0" w14:textId="2BB5EC2A" w:rsidR="003C4216" w:rsidRPr="00642DDF" w:rsidRDefault="003C4216" w:rsidP="003C4216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Львівська, 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93F1" w14:textId="7D926DE1" w:rsidR="003C4216" w:rsidRPr="009935F7" w:rsidRDefault="003C4216" w:rsidP="003C421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0,1703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3A34" w14:textId="179FDE05" w:rsidR="003C4216" w:rsidRPr="00642DDF" w:rsidRDefault="003C4216" w:rsidP="003C4216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3C4216" w:rsidRPr="00642DDF" w14:paraId="34F83A06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B46D" w14:textId="7ED7B669" w:rsidR="003C4216" w:rsidRPr="00642DDF" w:rsidRDefault="003C4216" w:rsidP="003C421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AA11" w14:textId="758E54AF" w:rsidR="003C4216" w:rsidRPr="00642DDF" w:rsidRDefault="003C4216" w:rsidP="003C4216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вул. Львівська,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35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1A4D" w14:textId="56E69593" w:rsidR="003C4216" w:rsidRPr="009935F7" w:rsidRDefault="003C4216" w:rsidP="003C421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0,2828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EACA" w14:textId="45A5D328" w:rsidR="003C4216" w:rsidRPr="00193FCE" w:rsidRDefault="00BB166D" w:rsidP="003C4216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02.03</w:t>
            </w:r>
          </w:p>
        </w:tc>
      </w:tr>
      <w:tr w:rsidR="003C4216" w:rsidRPr="00642DDF" w14:paraId="1BE1C3F9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EF39" w14:textId="5AFD7C5A" w:rsidR="003C4216" w:rsidRPr="00642DDF" w:rsidRDefault="003C4216" w:rsidP="003C421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092A" w14:textId="47B504DE" w:rsidR="003C4216" w:rsidRPr="00642DDF" w:rsidRDefault="003C4216" w:rsidP="003C4216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Львівська, 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7795" w14:textId="3E12B1FB" w:rsidR="003C4216" w:rsidRPr="009935F7" w:rsidRDefault="003C4216" w:rsidP="003C421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0,2792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7B7A" w14:textId="47D77BD8" w:rsidR="003C4216" w:rsidRPr="00642DDF" w:rsidRDefault="00BB166D" w:rsidP="003C4216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</w:tr>
      <w:tr w:rsidR="003C4216" w:rsidRPr="00642DDF" w14:paraId="4846D1CE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F920" w14:textId="5E594AE9" w:rsidR="003C4216" w:rsidRPr="00642DDF" w:rsidRDefault="00BB166D" w:rsidP="00BB166D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75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0C61" w14:textId="144F95DE" w:rsidR="003C4216" w:rsidRPr="00642DDF" w:rsidRDefault="003C4216" w:rsidP="003C4216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Львівська, 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B137" w14:textId="7C43C652" w:rsidR="003C4216" w:rsidRPr="009935F7" w:rsidRDefault="003C4216" w:rsidP="003C421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0,3529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6BDD" w14:textId="7558A1E9" w:rsidR="003C4216" w:rsidRPr="00642DDF" w:rsidRDefault="00BB166D" w:rsidP="003C4216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</w:tr>
      <w:tr w:rsidR="003C4216" w:rsidRPr="00642DDF" w14:paraId="5C1C3C17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EC6F92" w14:textId="229BA7D6" w:rsidR="003C4216" w:rsidRPr="00FC1846" w:rsidRDefault="00BB166D" w:rsidP="003C4216">
            <w:pPr>
              <w:tabs>
                <w:tab w:val="center" w:pos="261"/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3C4216" w:rsidRPr="00FC1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20C3" w14:textId="0A82A718" w:rsidR="003C4216" w:rsidRPr="00642DDF" w:rsidRDefault="003C4216" w:rsidP="003C4216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Львівська, 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A1D2" w14:textId="2933B5D5" w:rsidR="003C4216" w:rsidRPr="009935F7" w:rsidRDefault="003C4216" w:rsidP="003C421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0,3259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CBFB" w14:textId="7B01F594" w:rsidR="003C4216" w:rsidRPr="00527932" w:rsidRDefault="006F0CB9" w:rsidP="003C4216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02.10</w:t>
            </w:r>
          </w:p>
        </w:tc>
      </w:tr>
      <w:tr w:rsidR="003C4216" w:rsidRPr="00642DDF" w14:paraId="63A8DEFB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480B99" w14:textId="66439252" w:rsidR="003C4216" w:rsidRPr="00FC1846" w:rsidRDefault="003C4216" w:rsidP="003C421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9F89" w14:textId="2BC07E58" w:rsidR="003C4216" w:rsidRPr="00642DDF" w:rsidRDefault="003C4216" w:rsidP="003C4216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Львівська, 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2907" w14:textId="46E14F3F" w:rsidR="003C4216" w:rsidRPr="009935F7" w:rsidRDefault="003C4216" w:rsidP="003C421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0,3671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DEB6" w14:textId="3D2D6583" w:rsidR="003C4216" w:rsidRPr="00527932" w:rsidRDefault="00BB166D" w:rsidP="003C4216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02.03</w:t>
            </w:r>
          </w:p>
        </w:tc>
      </w:tr>
      <w:tr w:rsidR="003C4216" w:rsidRPr="00642DDF" w14:paraId="30D07066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FE80B4" w14:textId="4DEB01A5" w:rsidR="003C4216" w:rsidRPr="00FC1846" w:rsidRDefault="003C4216" w:rsidP="003C421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2E84" w14:textId="20F8FF5A" w:rsidR="003C4216" w:rsidRPr="00642DDF" w:rsidRDefault="00E46FFC" w:rsidP="003C4216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 Львівська, 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4F79" w14:textId="521212C8" w:rsidR="003C4216" w:rsidRPr="009935F7" w:rsidRDefault="00E46FFC" w:rsidP="003C421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0,3412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C6C6" w14:textId="2E199861" w:rsidR="003C4216" w:rsidRPr="00527932" w:rsidRDefault="00BB166D" w:rsidP="003C4216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02.03</w:t>
            </w:r>
          </w:p>
        </w:tc>
      </w:tr>
      <w:tr w:rsidR="003C4216" w:rsidRPr="00642DDF" w14:paraId="76C8C054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5B5BDC" w14:textId="7ACC78D4" w:rsidR="003C4216" w:rsidRPr="00FC1846" w:rsidRDefault="003C4216" w:rsidP="003C421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CC61" w14:textId="0B541A4D" w:rsidR="003C4216" w:rsidRPr="00642DDF" w:rsidRDefault="00E46FFC" w:rsidP="003C4216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 Львівська, 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8DB0" w14:textId="70AA2420" w:rsidR="003C4216" w:rsidRPr="009935F7" w:rsidRDefault="00E46FFC" w:rsidP="003C421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0,3467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7AB8" w14:textId="0FBECFE8" w:rsidR="003C4216" w:rsidRPr="00642DDF" w:rsidRDefault="003C4216" w:rsidP="003C4216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</w:tr>
      <w:tr w:rsidR="003C4216" w:rsidRPr="00642DDF" w14:paraId="5DA53E43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1B062A" w14:textId="07AD5407" w:rsidR="003C4216" w:rsidRPr="00FC1846" w:rsidRDefault="003C4216" w:rsidP="003C421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7364" w14:textId="7FD91D40" w:rsidR="003C4216" w:rsidRPr="00642DDF" w:rsidRDefault="003C4216" w:rsidP="003C4216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вул. </w:t>
            </w:r>
            <w:r w:rsidR="00E46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Львівська, 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A02B" w14:textId="18E91322" w:rsidR="003C4216" w:rsidRPr="009935F7" w:rsidRDefault="00E46FFC" w:rsidP="003C421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0,4061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471F" w14:textId="7F9E52A1" w:rsidR="003C4216" w:rsidRPr="00642DDF" w:rsidRDefault="00BB166D" w:rsidP="003C4216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3C4216" w:rsidRPr="00642DDF" w14:paraId="65694CC3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6D9B5D" w14:textId="22D56EEE" w:rsidR="003C4216" w:rsidRPr="00642DDF" w:rsidRDefault="003C4216" w:rsidP="003C421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40A2" w14:textId="6C743A35" w:rsidR="003C4216" w:rsidRPr="00642DDF" w:rsidRDefault="00AF4717" w:rsidP="003C4216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 22 Січня, 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7ECF" w14:textId="18DAD9A5" w:rsidR="003C4216" w:rsidRPr="00AF4717" w:rsidRDefault="00AF4717" w:rsidP="003C421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0,7636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C40F" w14:textId="3ECC1395" w:rsidR="003C4216" w:rsidRPr="00AF4717" w:rsidRDefault="00BB166D" w:rsidP="003C4216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AF4717" w:rsidRPr="00642DDF" w14:paraId="37E0BC2E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3C135D" w14:textId="2C1F98E6" w:rsidR="00AF4717" w:rsidRPr="00642DDF" w:rsidRDefault="00AF4717" w:rsidP="00AF4717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9E0A" w14:textId="64A7FE5D" w:rsidR="00AF4717" w:rsidRPr="00642DDF" w:rsidRDefault="00AF4717" w:rsidP="00AF4717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 22 Січня, 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DBDF" w14:textId="1EDC4FE8" w:rsidR="00AF4717" w:rsidRPr="00AF4717" w:rsidRDefault="00AF4717" w:rsidP="00AF4717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0,4454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C5C5" w14:textId="53C40CF5" w:rsidR="00AF4717" w:rsidRPr="00642DDF" w:rsidRDefault="00BB166D" w:rsidP="00AF4717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AF4717" w:rsidRPr="00642DDF" w14:paraId="117E43DC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CC0136" w14:textId="5D876555" w:rsidR="00AF4717" w:rsidRPr="00642DDF" w:rsidRDefault="00AF4717" w:rsidP="00AF4717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4CCF" w14:textId="001EABE6" w:rsidR="00AF4717" w:rsidRDefault="00AF4717" w:rsidP="00AF4717">
            <w:pPr>
              <w:tabs>
                <w:tab w:val="left" w:pos="935"/>
              </w:tabs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 22 Січня, 22А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8A06" w14:textId="04F23D45" w:rsidR="00AF4717" w:rsidRPr="00AF4717" w:rsidRDefault="00AF4717" w:rsidP="00AF4717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0,4006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E670" w14:textId="4D076FC3" w:rsidR="00AF4717" w:rsidRPr="00642DDF" w:rsidRDefault="00BB166D" w:rsidP="00AF4717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</w:tr>
      <w:tr w:rsidR="00AF4717" w:rsidRPr="00642DDF" w14:paraId="1C3EF6CA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F3AB1A" w14:textId="02884DA3" w:rsidR="00AF4717" w:rsidRPr="00642DDF" w:rsidRDefault="00AF4717" w:rsidP="00AF4717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CB06" w14:textId="4C700BE2" w:rsidR="00AF4717" w:rsidRDefault="00AF4717" w:rsidP="00AF4717">
            <w:pPr>
              <w:tabs>
                <w:tab w:val="left" w:pos="935"/>
              </w:tabs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 22 Січня, 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A96E" w14:textId="5C252634" w:rsidR="00AF4717" w:rsidRPr="00AF4717" w:rsidRDefault="00AF4717" w:rsidP="00AF4717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0,6503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AB5E" w14:textId="00DED625" w:rsidR="00AF4717" w:rsidRPr="00AF4717" w:rsidRDefault="00BB166D" w:rsidP="00AF4717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AF4717" w:rsidRPr="00642DDF" w14:paraId="631AE0A7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AE3672" w14:textId="0A5B7753" w:rsidR="00AF4717" w:rsidRPr="00642DDF" w:rsidRDefault="00AF4717" w:rsidP="00AF4717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9D10" w14:textId="5A14FC9C" w:rsidR="00AF4717" w:rsidRDefault="00AF4717" w:rsidP="00AF4717">
            <w:pPr>
              <w:tabs>
                <w:tab w:val="left" w:pos="935"/>
              </w:tabs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 22 Січня, 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4CFF" w14:textId="18378431" w:rsidR="00AF4717" w:rsidRPr="009935F7" w:rsidRDefault="00AF4717" w:rsidP="00AF4717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0,2944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B8D8" w14:textId="04238799" w:rsidR="00AF4717" w:rsidRPr="00527932" w:rsidRDefault="00BB166D" w:rsidP="00AF4717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02.10</w:t>
            </w:r>
          </w:p>
        </w:tc>
      </w:tr>
      <w:tr w:rsidR="00AF4717" w:rsidRPr="00642DDF" w14:paraId="0A929E41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68DD55" w14:textId="212F6C23" w:rsidR="00AF4717" w:rsidRPr="00642DDF" w:rsidRDefault="00AF4717" w:rsidP="00AF4717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E138" w14:textId="757A907E" w:rsidR="00AF4717" w:rsidRDefault="00AF4717" w:rsidP="00AF4717">
            <w:pPr>
              <w:tabs>
                <w:tab w:val="left" w:pos="935"/>
              </w:tabs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94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Галицька, 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E4ED" w14:textId="14AB8EB4" w:rsidR="00AF4717" w:rsidRPr="009935F7" w:rsidRDefault="00AF4717" w:rsidP="00AF4717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0,4897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5229" w14:textId="03CDF870" w:rsidR="00AF4717" w:rsidRPr="00527932" w:rsidRDefault="00AF4717" w:rsidP="00AF4717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02.10</w:t>
            </w:r>
          </w:p>
        </w:tc>
      </w:tr>
      <w:tr w:rsidR="003C4216" w:rsidRPr="00642DDF" w14:paraId="277F8A03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07D570" w14:textId="3F7CDF79" w:rsidR="003C4216" w:rsidRPr="00642DDF" w:rsidRDefault="003C4216" w:rsidP="003C421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E7BB" w14:textId="3B7F1092" w:rsidR="003C4216" w:rsidRDefault="003C4216" w:rsidP="00AF4717">
            <w:pPr>
              <w:tabs>
                <w:tab w:val="left" w:pos="935"/>
              </w:tabs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вул. </w:t>
            </w:r>
            <w:r w:rsidR="00AF4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Галицька, 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B3B2" w14:textId="148E44D1" w:rsidR="003C4216" w:rsidRPr="009935F7" w:rsidRDefault="00AF4717" w:rsidP="003C421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0,2902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8770" w14:textId="7523055C" w:rsidR="003C4216" w:rsidRPr="00527932" w:rsidRDefault="00BB166D" w:rsidP="003C4216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02.10</w:t>
            </w:r>
          </w:p>
        </w:tc>
      </w:tr>
      <w:tr w:rsidR="003C4216" w:rsidRPr="00642DDF" w14:paraId="05A38FFC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575713" w14:textId="794B6A8E" w:rsidR="003C4216" w:rsidRPr="00642DDF" w:rsidRDefault="003C4216" w:rsidP="003C421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6545" w14:textId="6C7617AE" w:rsidR="003C4216" w:rsidRDefault="00AF4717" w:rsidP="003C4216">
            <w:pPr>
              <w:tabs>
                <w:tab w:val="left" w:pos="935"/>
              </w:tabs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 Театральна,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DB17" w14:textId="30F2CCF6" w:rsidR="003C4216" w:rsidRPr="00AF4717" w:rsidRDefault="00AF4717" w:rsidP="003C421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0,2232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BEB8" w14:textId="79451C21" w:rsidR="003C4216" w:rsidRPr="00AF4717" w:rsidRDefault="00BB166D" w:rsidP="003C4216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AF4717" w:rsidRPr="00642DDF" w14:paraId="16A629E4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8DA408" w14:textId="0A84B472" w:rsidR="00AF4717" w:rsidRPr="00642DDF" w:rsidRDefault="00AF4717" w:rsidP="00AF4717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D33F" w14:textId="2E611C96" w:rsidR="00AF4717" w:rsidRDefault="00AF4717" w:rsidP="00AF4717">
            <w:pPr>
              <w:tabs>
                <w:tab w:val="left" w:pos="935"/>
              </w:tabs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 Театральна,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F9F8" w14:textId="0AF5B4B2" w:rsidR="00AF4717" w:rsidRPr="00AF4717" w:rsidRDefault="00AF4717" w:rsidP="00AF4717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0,2353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7004" w14:textId="7397ACED" w:rsidR="00AF4717" w:rsidRPr="00642DDF" w:rsidRDefault="00AF4717" w:rsidP="00AF4717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AF4717" w:rsidRPr="00642DDF" w14:paraId="70513CFE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A57A1C" w14:textId="69DF8050" w:rsidR="00AF4717" w:rsidRPr="00642DDF" w:rsidRDefault="00AF4717" w:rsidP="00AF4717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3BC4" w14:textId="34693907" w:rsidR="00AF4717" w:rsidRDefault="00AF4717" w:rsidP="00AF4717">
            <w:pPr>
              <w:tabs>
                <w:tab w:val="left" w:pos="935"/>
              </w:tabs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 Театральна, 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C5DC" w14:textId="0F21D8D3" w:rsidR="00AF4717" w:rsidRPr="00AF4717" w:rsidRDefault="00AF4717" w:rsidP="00AF4717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0,2802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8C31" w14:textId="1CD1ECD2" w:rsidR="00AF4717" w:rsidRPr="00642DDF" w:rsidRDefault="00AF4717" w:rsidP="00AF4717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AF4717" w:rsidRPr="00642DDF" w14:paraId="5FF6093A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2BB721" w14:textId="4A21D1F8" w:rsidR="00AF4717" w:rsidRPr="00642DDF" w:rsidRDefault="00AF4717" w:rsidP="00AF4717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451B" w14:textId="5A35C4D6" w:rsidR="00AF4717" w:rsidRDefault="00AF4717" w:rsidP="00AF4717">
            <w:pPr>
              <w:tabs>
                <w:tab w:val="left" w:pos="935"/>
              </w:tabs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 Театральна, 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E7A9" w14:textId="2087C70F" w:rsidR="00AF4717" w:rsidRPr="00AF4717" w:rsidRDefault="00AF4717" w:rsidP="00AF4717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0,3070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29D8" w14:textId="7B613DD4" w:rsidR="00AF4717" w:rsidRPr="00AF4717" w:rsidRDefault="00FE3313" w:rsidP="00AF4717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</w:tr>
      <w:tr w:rsidR="00AF4717" w:rsidRPr="00642DDF" w14:paraId="50C0967E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438FFF" w14:textId="4F6B4244" w:rsidR="00AF4717" w:rsidRPr="00642DDF" w:rsidRDefault="00BB166D" w:rsidP="00AF4717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0115" w14:textId="66FED409" w:rsidR="00AF4717" w:rsidRDefault="00AF4717" w:rsidP="00AF4717">
            <w:pPr>
              <w:tabs>
                <w:tab w:val="left" w:pos="935"/>
              </w:tabs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9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 Театральна,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3522" w14:textId="6B04A844" w:rsidR="00AF4717" w:rsidRPr="00FA682B" w:rsidRDefault="00AF4717" w:rsidP="00AF4717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0,2008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D2A" w14:textId="143B9B6B" w:rsidR="00AF4717" w:rsidRPr="00642DDF" w:rsidRDefault="00AF4717" w:rsidP="00AF4717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02.03</w:t>
            </w:r>
          </w:p>
        </w:tc>
      </w:tr>
      <w:tr w:rsidR="00AF4717" w:rsidRPr="00642DDF" w14:paraId="63F88F7D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A77493" w14:textId="26324293" w:rsidR="00AF4717" w:rsidRPr="00642DDF" w:rsidRDefault="00BB166D" w:rsidP="00AF4717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F715" w14:textId="5919389B" w:rsidR="00AF4717" w:rsidRDefault="00AF4717" w:rsidP="00AF4717">
            <w:pPr>
              <w:tabs>
                <w:tab w:val="left" w:pos="935"/>
              </w:tabs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9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 Театральна,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A5A4" w14:textId="44C37334" w:rsidR="00AF4717" w:rsidRPr="00FA682B" w:rsidRDefault="00AF4717" w:rsidP="00AF4717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0,2234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4337" w14:textId="22A02A44" w:rsidR="00AF4717" w:rsidRPr="00527932" w:rsidRDefault="00BB166D" w:rsidP="00AF4717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02.10</w:t>
            </w:r>
          </w:p>
        </w:tc>
      </w:tr>
      <w:tr w:rsidR="00AF4717" w:rsidRPr="00642DDF" w14:paraId="76AA336F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AF9835" w14:textId="7A2C8D22" w:rsidR="00AF4717" w:rsidRPr="00642DDF" w:rsidRDefault="00BB166D" w:rsidP="00AF4717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D6E2" w14:textId="379D7C42" w:rsidR="00AF4717" w:rsidRDefault="00AF4717" w:rsidP="00AF4717">
            <w:pPr>
              <w:tabs>
                <w:tab w:val="left" w:pos="935"/>
              </w:tabs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9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 Театральна,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8DB2" w14:textId="192763F1" w:rsidR="00AF4717" w:rsidRPr="00FA682B" w:rsidRDefault="00AF4717" w:rsidP="00AF4717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0,2519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A73A" w14:textId="1DA63CE2" w:rsidR="00AF4717" w:rsidRPr="00527932" w:rsidRDefault="00BB166D" w:rsidP="00AF4717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02.10</w:t>
            </w:r>
          </w:p>
        </w:tc>
      </w:tr>
      <w:tr w:rsidR="004023D9" w:rsidRPr="00642DDF" w14:paraId="2AF04243" w14:textId="77777777" w:rsidTr="004023D9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2AD9C2" w14:textId="77777777" w:rsidR="004023D9" w:rsidRDefault="004023D9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861DAC" w14:textId="77777777" w:rsidR="004023D9" w:rsidRDefault="004023D9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2D4B6B" w14:textId="77777777" w:rsidR="004023D9" w:rsidRDefault="004023D9" w:rsidP="00FC1846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B30C21" w14:textId="77777777" w:rsidR="004023D9" w:rsidRDefault="004023D9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E53A09" w14:textId="77777777" w:rsidR="004023D9" w:rsidRDefault="004023D9" w:rsidP="00FC1846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23D9" w:rsidRPr="00642DDF" w14:paraId="45CA0116" w14:textId="77777777" w:rsidTr="004023D9">
        <w:trPr>
          <w:trHeight w:val="531"/>
        </w:trPr>
        <w:tc>
          <w:tcPr>
            <w:tcW w:w="86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0C5949" w14:textId="07D63CC9" w:rsidR="004023D9" w:rsidRDefault="004023D9" w:rsidP="00FC1846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Секретар ради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bookmarkStart w:id="0" w:name="_GoBack"/>
            <w:bookmarkEnd w:id="0"/>
            <w:r w:rsidR="0097201A" w:rsidRPr="0097201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(підпис)</w:t>
            </w:r>
            <w:r w:rsidRPr="0097201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402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 ГРАСУЛОВ</w:t>
            </w:r>
          </w:p>
        </w:tc>
      </w:tr>
    </w:tbl>
    <w:p w14:paraId="2EECF989" w14:textId="77777777" w:rsidR="00CD0E36" w:rsidRPr="002E57FB" w:rsidRDefault="00CD0E36" w:rsidP="009F5C45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sectPr w:rsidR="00CD0E36" w:rsidRPr="002E57FB" w:rsidSect="0097201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D92FD9" w14:textId="77777777" w:rsidR="00F74DDA" w:rsidRDefault="00F74DDA" w:rsidP="00A96CC8">
      <w:pPr>
        <w:spacing w:after="0" w:line="240" w:lineRule="auto"/>
      </w:pPr>
      <w:r>
        <w:separator/>
      </w:r>
    </w:p>
  </w:endnote>
  <w:endnote w:type="continuationSeparator" w:id="0">
    <w:p w14:paraId="5D5ECF59" w14:textId="77777777" w:rsidR="00F74DDA" w:rsidRDefault="00F74DDA" w:rsidP="00A96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8CB941" w14:textId="77777777" w:rsidR="00F74DDA" w:rsidRDefault="00F74DDA" w:rsidP="00A96CC8">
      <w:pPr>
        <w:spacing w:after="0" w:line="240" w:lineRule="auto"/>
      </w:pPr>
      <w:r>
        <w:separator/>
      </w:r>
    </w:p>
  </w:footnote>
  <w:footnote w:type="continuationSeparator" w:id="0">
    <w:p w14:paraId="6766E97C" w14:textId="77777777" w:rsidR="00F74DDA" w:rsidRDefault="00F74DDA" w:rsidP="00A96C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587C"/>
    <w:rsid w:val="00015B76"/>
    <w:rsid w:val="00015BA4"/>
    <w:rsid w:val="00025EB0"/>
    <w:rsid w:val="00033BAA"/>
    <w:rsid w:val="000462A7"/>
    <w:rsid w:val="00051CD3"/>
    <w:rsid w:val="00057F07"/>
    <w:rsid w:val="00061201"/>
    <w:rsid w:val="00067335"/>
    <w:rsid w:val="00074950"/>
    <w:rsid w:val="00076DAC"/>
    <w:rsid w:val="0008344F"/>
    <w:rsid w:val="000859D0"/>
    <w:rsid w:val="00092067"/>
    <w:rsid w:val="00096938"/>
    <w:rsid w:val="00097826"/>
    <w:rsid w:val="000B6C6E"/>
    <w:rsid w:val="000B7398"/>
    <w:rsid w:val="000C5EB0"/>
    <w:rsid w:val="000E068C"/>
    <w:rsid w:val="000E0E24"/>
    <w:rsid w:val="000E0F44"/>
    <w:rsid w:val="000E3EC7"/>
    <w:rsid w:val="000F33CF"/>
    <w:rsid w:val="000F5FC9"/>
    <w:rsid w:val="001060C9"/>
    <w:rsid w:val="00113417"/>
    <w:rsid w:val="001210F7"/>
    <w:rsid w:val="00140687"/>
    <w:rsid w:val="0014432A"/>
    <w:rsid w:val="0015508E"/>
    <w:rsid w:val="0016200A"/>
    <w:rsid w:val="001644C5"/>
    <w:rsid w:val="00176861"/>
    <w:rsid w:val="0018277B"/>
    <w:rsid w:val="0018281C"/>
    <w:rsid w:val="00193FCE"/>
    <w:rsid w:val="00194747"/>
    <w:rsid w:val="001A6EE8"/>
    <w:rsid w:val="001B7B1F"/>
    <w:rsid w:val="001E1D72"/>
    <w:rsid w:val="001E37CE"/>
    <w:rsid w:val="001E61E1"/>
    <w:rsid w:val="0020639D"/>
    <w:rsid w:val="00211F7C"/>
    <w:rsid w:val="0021382C"/>
    <w:rsid w:val="0023208F"/>
    <w:rsid w:val="00245946"/>
    <w:rsid w:val="0025333A"/>
    <w:rsid w:val="00276624"/>
    <w:rsid w:val="0028758E"/>
    <w:rsid w:val="00297CFA"/>
    <w:rsid w:val="002E57FB"/>
    <w:rsid w:val="002E717C"/>
    <w:rsid w:val="002F66A2"/>
    <w:rsid w:val="00303000"/>
    <w:rsid w:val="003048BC"/>
    <w:rsid w:val="00313F01"/>
    <w:rsid w:val="00315367"/>
    <w:rsid w:val="003352A3"/>
    <w:rsid w:val="003519DC"/>
    <w:rsid w:val="003537F5"/>
    <w:rsid w:val="00360728"/>
    <w:rsid w:val="00377E8B"/>
    <w:rsid w:val="00377EE1"/>
    <w:rsid w:val="003840CE"/>
    <w:rsid w:val="00390594"/>
    <w:rsid w:val="003A0546"/>
    <w:rsid w:val="003A35D4"/>
    <w:rsid w:val="003A7E50"/>
    <w:rsid w:val="003B647B"/>
    <w:rsid w:val="003C4216"/>
    <w:rsid w:val="003E16F9"/>
    <w:rsid w:val="003F0AF5"/>
    <w:rsid w:val="003F4A93"/>
    <w:rsid w:val="003F5B5D"/>
    <w:rsid w:val="004023D9"/>
    <w:rsid w:val="00412993"/>
    <w:rsid w:val="00414557"/>
    <w:rsid w:val="004150FC"/>
    <w:rsid w:val="0041549B"/>
    <w:rsid w:val="00423B3D"/>
    <w:rsid w:val="00430432"/>
    <w:rsid w:val="00447CA0"/>
    <w:rsid w:val="0045023B"/>
    <w:rsid w:val="00463E14"/>
    <w:rsid w:val="00480151"/>
    <w:rsid w:val="0049271A"/>
    <w:rsid w:val="00494212"/>
    <w:rsid w:val="0049721C"/>
    <w:rsid w:val="004A1AA0"/>
    <w:rsid w:val="004C6BE7"/>
    <w:rsid w:val="004D7CAC"/>
    <w:rsid w:val="004E3B7F"/>
    <w:rsid w:val="004F1C7C"/>
    <w:rsid w:val="004F3A25"/>
    <w:rsid w:val="004F47B4"/>
    <w:rsid w:val="0050033B"/>
    <w:rsid w:val="0050222C"/>
    <w:rsid w:val="00505C35"/>
    <w:rsid w:val="005060A3"/>
    <w:rsid w:val="00517EFD"/>
    <w:rsid w:val="00526D96"/>
    <w:rsid w:val="00527932"/>
    <w:rsid w:val="00547BC1"/>
    <w:rsid w:val="00566EE7"/>
    <w:rsid w:val="00567494"/>
    <w:rsid w:val="00567568"/>
    <w:rsid w:val="005901A1"/>
    <w:rsid w:val="00592A64"/>
    <w:rsid w:val="005B52DB"/>
    <w:rsid w:val="005D0424"/>
    <w:rsid w:val="005D3607"/>
    <w:rsid w:val="00603A7C"/>
    <w:rsid w:val="00610DA9"/>
    <w:rsid w:val="00624134"/>
    <w:rsid w:val="006271C7"/>
    <w:rsid w:val="00630D51"/>
    <w:rsid w:val="00642DDF"/>
    <w:rsid w:val="00642FE2"/>
    <w:rsid w:val="006435E9"/>
    <w:rsid w:val="00686249"/>
    <w:rsid w:val="00686EDE"/>
    <w:rsid w:val="006915C8"/>
    <w:rsid w:val="006A3BFD"/>
    <w:rsid w:val="006B2D06"/>
    <w:rsid w:val="006B3F15"/>
    <w:rsid w:val="006D0E8C"/>
    <w:rsid w:val="006D3575"/>
    <w:rsid w:val="006E2B2F"/>
    <w:rsid w:val="006E505E"/>
    <w:rsid w:val="006E6253"/>
    <w:rsid w:val="006F0299"/>
    <w:rsid w:val="006F09FE"/>
    <w:rsid w:val="006F0CB9"/>
    <w:rsid w:val="006F6FD5"/>
    <w:rsid w:val="006F7253"/>
    <w:rsid w:val="00742F69"/>
    <w:rsid w:val="00756890"/>
    <w:rsid w:val="007568BA"/>
    <w:rsid w:val="00757CF4"/>
    <w:rsid w:val="00760E2F"/>
    <w:rsid w:val="00764DE9"/>
    <w:rsid w:val="00770D39"/>
    <w:rsid w:val="00780850"/>
    <w:rsid w:val="007A4072"/>
    <w:rsid w:val="007A6A44"/>
    <w:rsid w:val="007B518B"/>
    <w:rsid w:val="007D7F37"/>
    <w:rsid w:val="007E66D1"/>
    <w:rsid w:val="007F3E81"/>
    <w:rsid w:val="007F6C7B"/>
    <w:rsid w:val="008019F4"/>
    <w:rsid w:val="008038FF"/>
    <w:rsid w:val="0081316C"/>
    <w:rsid w:val="00813F5B"/>
    <w:rsid w:val="008164B5"/>
    <w:rsid w:val="0082167A"/>
    <w:rsid w:val="00827EA5"/>
    <w:rsid w:val="008415AA"/>
    <w:rsid w:val="00852E39"/>
    <w:rsid w:val="0086037E"/>
    <w:rsid w:val="00877261"/>
    <w:rsid w:val="00877A2A"/>
    <w:rsid w:val="00893E6F"/>
    <w:rsid w:val="00895FF6"/>
    <w:rsid w:val="008E4668"/>
    <w:rsid w:val="008F0977"/>
    <w:rsid w:val="008F0F66"/>
    <w:rsid w:val="009005F5"/>
    <w:rsid w:val="0090640E"/>
    <w:rsid w:val="009210AC"/>
    <w:rsid w:val="00925C09"/>
    <w:rsid w:val="0094247C"/>
    <w:rsid w:val="0094663A"/>
    <w:rsid w:val="00951773"/>
    <w:rsid w:val="0097201A"/>
    <w:rsid w:val="00973F45"/>
    <w:rsid w:val="0098566C"/>
    <w:rsid w:val="009935F7"/>
    <w:rsid w:val="009D2827"/>
    <w:rsid w:val="009D717C"/>
    <w:rsid w:val="009F10B6"/>
    <w:rsid w:val="009F5C45"/>
    <w:rsid w:val="00A110FE"/>
    <w:rsid w:val="00A23886"/>
    <w:rsid w:val="00A238BA"/>
    <w:rsid w:val="00A25163"/>
    <w:rsid w:val="00A86F97"/>
    <w:rsid w:val="00A96CC8"/>
    <w:rsid w:val="00AA0152"/>
    <w:rsid w:val="00AB26D6"/>
    <w:rsid w:val="00AB334D"/>
    <w:rsid w:val="00AC4146"/>
    <w:rsid w:val="00AC4769"/>
    <w:rsid w:val="00AD4650"/>
    <w:rsid w:val="00AD7F95"/>
    <w:rsid w:val="00AF285B"/>
    <w:rsid w:val="00AF4717"/>
    <w:rsid w:val="00B133EB"/>
    <w:rsid w:val="00B14242"/>
    <w:rsid w:val="00B42FCD"/>
    <w:rsid w:val="00B447AD"/>
    <w:rsid w:val="00B46FE9"/>
    <w:rsid w:val="00B5009F"/>
    <w:rsid w:val="00B55CFE"/>
    <w:rsid w:val="00B604A9"/>
    <w:rsid w:val="00B61A66"/>
    <w:rsid w:val="00B63590"/>
    <w:rsid w:val="00B63A7B"/>
    <w:rsid w:val="00B66FE8"/>
    <w:rsid w:val="00B702FA"/>
    <w:rsid w:val="00B841C1"/>
    <w:rsid w:val="00B8457B"/>
    <w:rsid w:val="00B92FDF"/>
    <w:rsid w:val="00B93DF1"/>
    <w:rsid w:val="00BB166D"/>
    <w:rsid w:val="00BB2E33"/>
    <w:rsid w:val="00BB69CD"/>
    <w:rsid w:val="00BB6B43"/>
    <w:rsid w:val="00BC2108"/>
    <w:rsid w:val="00BC4829"/>
    <w:rsid w:val="00BC6C44"/>
    <w:rsid w:val="00BC7717"/>
    <w:rsid w:val="00BD2DEA"/>
    <w:rsid w:val="00BD4CE5"/>
    <w:rsid w:val="00BE3C87"/>
    <w:rsid w:val="00BF5FD3"/>
    <w:rsid w:val="00BF6E8E"/>
    <w:rsid w:val="00C01562"/>
    <w:rsid w:val="00C04EDF"/>
    <w:rsid w:val="00C3672F"/>
    <w:rsid w:val="00C454CB"/>
    <w:rsid w:val="00C47CB0"/>
    <w:rsid w:val="00C606A6"/>
    <w:rsid w:val="00C62A0D"/>
    <w:rsid w:val="00C71483"/>
    <w:rsid w:val="00C72DDB"/>
    <w:rsid w:val="00C775A2"/>
    <w:rsid w:val="00C92ADB"/>
    <w:rsid w:val="00CB7C07"/>
    <w:rsid w:val="00CD0E36"/>
    <w:rsid w:val="00CE3ECC"/>
    <w:rsid w:val="00D02125"/>
    <w:rsid w:val="00D074EF"/>
    <w:rsid w:val="00D35676"/>
    <w:rsid w:val="00D63362"/>
    <w:rsid w:val="00D6646F"/>
    <w:rsid w:val="00D7475A"/>
    <w:rsid w:val="00D827B1"/>
    <w:rsid w:val="00D91AF9"/>
    <w:rsid w:val="00DA7416"/>
    <w:rsid w:val="00DB2ABB"/>
    <w:rsid w:val="00DB3F14"/>
    <w:rsid w:val="00DB57F0"/>
    <w:rsid w:val="00DC6A17"/>
    <w:rsid w:val="00DE4EBC"/>
    <w:rsid w:val="00DE7A2D"/>
    <w:rsid w:val="00DF048E"/>
    <w:rsid w:val="00E01413"/>
    <w:rsid w:val="00E0515A"/>
    <w:rsid w:val="00E26AE7"/>
    <w:rsid w:val="00E42524"/>
    <w:rsid w:val="00E46FFC"/>
    <w:rsid w:val="00E51A1D"/>
    <w:rsid w:val="00E51FB6"/>
    <w:rsid w:val="00E74A7A"/>
    <w:rsid w:val="00E750F4"/>
    <w:rsid w:val="00E93525"/>
    <w:rsid w:val="00E952E2"/>
    <w:rsid w:val="00EB1687"/>
    <w:rsid w:val="00EB4013"/>
    <w:rsid w:val="00EB7D3D"/>
    <w:rsid w:val="00EC180F"/>
    <w:rsid w:val="00EC41A6"/>
    <w:rsid w:val="00ED2329"/>
    <w:rsid w:val="00EF1BCB"/>
    <w:rsid w:val="00F07AAA"/>
    <w:rsid w:val="00F21BDB"/>
    <w:rsid w:val="00F21BED"/>
    <w:rsid w:val="00F318F2"/>
    <w:rsid w:val="00F327BD"/>
    <w:rsid w:val="00F3728C"/>
    <w:rsid w:val="00F41817"/>
    <w:rsid w:val="00F550C8"/>
    <w:rsid w:val="00F56AB7"/>
    <w:rsid w:val="00F71146"/>
    <w:rsid w:val="00F74A64"/>
    <w:rsid w:val="00F74DDA"/>
    <w:rsid w:val="00F874FE"/>
    <w:rsid w:val="00F90F66"/>
    <w:rsid w:val="00F918E3"/>
    <w:rsid w:val="00FA682B"/>
    <w:rsid w:val="00FC1846"/>
    <w:rsid w:val="00FC32D2"/>
    <w:rsid w:val="00FD4E58"/>
    <w:rsid w:val="00FE3313"/>
    <w:rsid w:val="00FF46D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3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96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A96CC8"/>
  </w:style>
  <w:style w:type="paragraph" w:styleId="ab">
    <w:name w:val="footer"/>
    <w:basedOn w:val="a"/>
    <w:link w:val="ac"/>
    <w:uiPriority w:val="99"/>
    <w:unhideWhenUsed/>
    <w:rsid w:val="00A96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A96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26245-2F22-491A-9CA5-FC9954FCE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5</Pages>
  <Words>4311</Words>
  <Characters>2458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14</cp:revision>
  <cp:lastPrinted>2026-01-23T08:41:00Z</cp:lastPrinted>
  <dcterms:created xsi:type="dcterms:W3CDTF">2025-12-29T08:39:00Z</dcterms:created>
  <dcterms:modified xsi:type="dcterms:W3CDTF">2026-01-23T08:43:00Z</dcterms:modified>
</cp:coreProperties>
</file>