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3B" w:rsidRDefault="0029073B" w:rsidP="004C2DE6">
      <w:pPr>
        <w:jc w:val="center"/>
        <w:rPr>
          <w:noProof/>
          <w:sz w:val="20"/>
          <w:szCs w:val="20"/>
          <w:lang w:val="uk-UA" w:eastAsia="uk-UA"/>
        </w:rPr>
      </w:pPr>
    </w:p>
    <w:p w:rsidR="00DA5D35" w:rsidRPr="0091005D" w:rsidRDefault="00416A58" w:rsidP="004C2DE6">
      <w:pPr>
        <w:jc w:val="center"/>
        <w:rPr>
          <w:color w:val="000000"/>
          <w:sz w:val="16"/>
          <w:szCs w:val="16"/>
          <w:lang w:val="uk-UA"/>
        </w:rPr>
      </w:pPr>
      <w:r w:rsidRPr="000F27D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14655" cy="60579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1341"/>
        <w:gridCol w:w="1553"/>
        <w:gridCol w:w="1289"/>
        <w:gridCol w:w="2445"/>
      </w:tblGrid>
      <w:tr w:rsidR="00A0137B" w:rsidTr="004562CA">
        <w:trPr>
          <w:trHeight w:val="616"/>
        </w:trPr>
        <w:tc>
          <w:tcPr>
            <w:tcW w:w="9995" w:type="dxa"/>
            <w:gridSpan w:val="5"/>
          </w:tcPr>
          <w:p w:rsidR="00A0137B" w:rsidRDefault="00A0137B" w:rsidP="004562CA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A0137B" w:rsidRDefault="00A0137B" w:rsidP="004562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0137B" w:rsidRDefault="00A0137B" w:rsidP="004562C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0137B" w:rsidRDefault="00A0137B" w:rsidP="004562CA">
            <w:pPr>
              <w:spacing w:line="360" w:lineRule="auto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A0137B" w:rsidRDefault="00A0137B" w:rsidP="004562CA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A0137B" w:rsidTr="004562CA">
        <w:trPr>
          <w:trHeight w:val="201"/>
        </w:trPr>
        <w:tc>
          <w:tcPr>
            <w:tcW w:w="3200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E10C32">
        <w:tc>
          <w:tcPr>
            <w:tcW w:w="3200" w:type="dxa"/>
            <w:hideMark/>
          </w:tcPr>
          <w:p w:rsidR="00A0137B" w:rsidRPr="00E10C32" w:rsidRDefault="00E10C32" w:rsidP="004562CA">
            <w:pPr>
              <w:rPr>
                <w:sz w:val="28"/>
                <w:szCs w:val="28"/>
                <w:u w:val="single"/>
                <w:lang w:val="uk-UA"/>
              </w:rPr>
            </w:pPr>
            <w:r w:rsidRPr="00E10C32">
              <w:rPr>
                <w:sz w:val="28"/>
                <w:szCs w:val="28"/>
                <w:u w:val="single"/>
                <w:lang w:val="uk-UA"/>
              </w:rPr>
              <w:t>14.11.2023</w:t>
            </w:r>
          </w:p>
        </w:tc>
        <w:tc>
          <w:tcPr>
            <w:tcW w:w="2933" w:type="dxa"/>
            <w:gridSpan w:val="2"/>
            <w:hideMark/>
          </w:tcPr>
          <w:p w:rsidR="00A0137B" w:rsidRDefault="00A0137B" w:rsidP="004562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862" w:type="dxa"/>
            <w:gridSpan w:val="2"/>
            <w:hideMark/>
          </w:tcPr>
          <w:p w:rsidR="00A0137B" w:rsidRDefault="00A0137B" w:rsidP="00E10C32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E10C32">
              <w:rPr>
                <w:sz w:val="28"/>
                <w:szCs w:val="28"/>
                <w:lang w:val="uk-UA"/>
              </w:rPr>
              <w:t xml:space="preserve"> </w:t>
            </w:r>
            <w:r w:rsidR="00E10C32" w:rsidRPr="00E10C32">
              <w:rPr>
                <w:sz w:val="28"/>
                <w:szCs w:val="28"/>
                <w:u w:val="single"/>
                <w:lang w:val="uk-UA"/>
              </w:rPr>
              <w:t>333-р</w:t>
            </w:r>
          </w:p>
        </w:tc>
      </w:tr>
      <w:tr w:rsidR="00A0137B" w:rsidTr="00E10C32">
        <w:trPr>
          <w:trHeight w:val="485"/>
        </w:trPr>
        <w:tc>
          <w:tcPr>
            <w:tcW w:w="3200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E10C32">
        <w:trPr>
          <w:trHeight w:val="315"/>
        </w:trPr>
        <w:tc>
          <w:tcPr>
            <w:tcW w:w="6133" w:type="dxa"/>
            <w:gridSpan w:val="3"/>
          </w:tcPr>
          <w:p w:rsidR="00A0137B" w:rsidRDefault="00E10C32" w:rsidP="00E10C32">
            <w:pPr>
              <w:rPr>
                <w:sz w:val="20"/>
                <w:szCs w:val="20"/>
                <w:lang w:val="uk-UA"/>
              </w:rPr>
            </w:pPr>
            <w:r w:rsidRPr="00F56F9E">
              <w:rPr>
                <w:b/>
                <w:sz w:val="26"/>
                <w:szCs w:val="26"/>
                <w:lang w:val="uk-UA"/>
              </w:rPr>
              <w:t>Про оповіщення військовозобов</w:t>
            </w:r>
            <w:r w:rsidRPr="00F56F9E">
              <w:rPr>
                <w:b/>
                <w:sz w:val="26"/>
                <w:szCs w:val="26"/>
                <w:lang w:val="en-US"/>
              </w:rPr>
              <w:t>’</w:t>
            </w:r>
            <w:r w:rsidRPr="00F56F9E">
              <w:rPr>
                <w:b/>
                <w:sz w:val="26"/>
                <w:szCs w:val="26"/>
                <w:lang w:val="uk-UA"/>
              </w:rPr>
              <w:t>язаних</w:t>
            </w: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E10C32">
        <w:tc>
          <w:tcPr>
            <w:tcW w:w="4551" w:type="dxa"/>
            <w:gridSpan w:val="2"/>
            <w:vMerge w:val="restart"/>
          </w:tcPr>
          <w:p w:rsidR="00A0137B" w:rsidRDefault="00A0137B" w:rsidP="004562C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A0137B" w:rsidRDefault="00A0137B" w:rsidP="004562C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A0137B" w:rsidRDefault="00A0137B" w:rsidP="004562C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</w:tr>
      <w:tr w:rsidR="00A0137B" w:rsidTr="00E10C32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A0137B" w:rsidRDefault="00A0137B" w:rsidP="004562C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</w:tr>
      <w:tr w:rsidR="00A0137B" w:rsidTr="00E10C32">
        <w:tc>
          <w:tcPr>
            <w:tcW w:w="3200" w:type="dxa"/>
          </w:tcPr>
          <w:p w:rsidR="00A0137B" w:rsidRDefault="00A0137B" w:rsidP="004562C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4562CA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A0137B" w:rsidRDefault="00A0137B" w:rsidP="004562CA">
            <w:pPr>
              <w:jc w:val="center"/>
              <w:rPr>
                <w:lang w:val="uk-UA"/>
              </w:rPr>
            </w:pPr>
          </w:p>
        </w:tc>
      </w:tr>
    </w:tbl>
    <w:p w:rsidR="00A0137B" w:rsidRDefault="00A0137B" w:rsidP="00A0137B">
      <w:pPr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A0137B" w:rsidRDefault="00A0137B" w:rsidP="00A0137B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</w:t>
      </w:r>
      <w:r w:rsidR="001025C4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листопада 2023 року № 9</w:t>
      </w:r>
      <w:r w:rsidR="001025C4">
        <w:rPr>
          <w:sz w:val="26"/>
          <w:szCs w:val="26"/>
          <w:lang w:val="uk-UA"/>
        </w:rPr>
        <w:t>791</w:t>
      </w:r>
      <w:r>
        <w:rPr>
          <w:sz w:val="26"/>
          <w:szCs w:val="26"/>
          <w:lang w:val="uk-UA"/>
        </w:rPr>
        <w:t>:</w:t>
      </w:r>
    </w:p>
    <w:p w:rsidR="00A0137B" w:rsidRDefault="00A0137B" w:rsidP="00A0137B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98124C" w:rsidRDefault="0098124C" w:rsidP="0098124C">
      <w:pPr>
        <w:numPr>
          <w:ilvl w:val="0"/>
          <w:numId w:val="9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Директору КП «Червонограджитлокомунсервіс» Кукобі Ю.М., в.о. директора КП «Комунальник» Предку І.П.</w:t>
      </w:r>
      <w:r>
        <w:rPr>
          <w:color w:val="000000"/>
          <w:sz w:val="26"/>
          <w:szCs w:val="26"/>
          <w:lang w:val="uk-UA"/>
        </w:rPr>
        <w:t>:</w:t>
      </w:r>
    </w:p>
    <w:p w:rsidR="00A0137B" w:rsidRDefault="00A0137B" w:rsidP="00A0137B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2</w:t>
      </w:r>
      <w:r w:rsidR="001025C4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листопада 2023 року здійснити оповіщення таких призовників, військовозобов’язаних та резервістів про їх виклик о 09.00 год. 2</w:t>
      </w:r>
      <w:r w:rsidR="001025C4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A0137B" w:rsidRDefault="00A0137B" w:rsidP="00A0137B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</w:t>
      </w:r>
      <w:r w:rsidR="004562CA">
        <w:rPr>
          <w:sz w:val="26"/>
          <w:szCs w:val="26"/>
          <w:lang w:val="uk-UA"/>
        </w:rPr>
        <w:t>1</w:t>
      </w:r>
      <w:r w:rsidR="001025C4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листопада 2023 року № 9</w:t>
      </w:r>
      <w:r w:rsidR="001025C4">
        <w:rPr>
          <w:sz w:val="26"/>
          <w:szCs w:val="26"/>
          <w:lang w:val="uk-UA"/>
        </w:rPr>
        <w:t>791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адресою: м. Червоноград, вул. Шевська, 36, каб.№ 4. 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</w:t>
      </w:r>
      <w:r w:rsidR="004562CA">
        <w:rPr>
          <w:sz w:val="26"/>
          <w:szCs w:val="26"/>
          <w:lang w:val="uk-UA"/>
        </w:rPr>
        <w:t>2</w:t>
      </w:r>
      <w:r w:rsidR="001025C4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 xml:space="preserve"> листопада 2023 року.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Лопатюк О.Т.: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A0137B" w:rsidRDefault="00A0137B" w:rsidP="00A013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A0137B" w:rsidTr="004562CA">
        <w:trPr>
          <w:trHeight w:val="552"/>
        </w:trPr>
        <w:tc>
          <w:tcPr>
            <w:tcW w:w="10456" w:type="dxa"/>
            <w:hideMark/>
          </w:tcPr>
          <w:p w:rsidR="0098124C" w:rsidRDefault="0098124C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A0137B" w:rsidRDefault="004562CA" w:rsidP="004C2DE6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="00A0137B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ий</w:t>
            </w:r>
            <w:r w:rsidR="00A0137B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>а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</w:t>
            </w:r>
            <w:r w:rsidR="00925856" w:rsidRPr="00925856">
              <w:rPr>
                <w:i/>
                <w:sz w:val="26"/>
                <w:szCs w:val="26"/>
                <w:lang w:val="uk-UA"/>
              </w:rPr>
              <w:t>(підпис)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           </w:t>
            </w: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4562CA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A0137B" w:rsidTr="004562CA">
        <w:trPr>
          <w:trHeight w:val="552"/>
        </w:trPr>
        <w:tc>
          <w:tcPr>
            <w:tcW w:w="10456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4562CA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98124C" w:rsidRDefault="0029073B" w:rsidP="0029073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</w:t>
      </w:r>
    </w:p>
    <w:p w:rsidR="00A0137B" w:rsidRDefault="0098124C" w:rsidP="0029073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</w:t>
      </w:r>
      <w:r w:rsidR="0029073B">
        <w:rPr>
          <w:sz w:val="26"/>
          <w:szCs w:val="26"/>
          <w:lang w:val="uk-UA"/>
        </w:rPr>
        <w:t xml:space="preserve">   </w:t>
      </w:r>
      <w:r w:rsidR="00A0137B">
        <w:rPr>
          <w:sz w:val="26"/>
          <w:szCs w:val="26"/>
          <w:lang w:val="uk-UA"/>
        </w:rPr>
        <w:t xml:space="preserve">Додаток 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</w:t>
      </w:r>
      <w:r w:rsidR="00925856">
        <w:rPr>
          <w:sz w:val="26"/>
          <w:szCs w:val="26"/>
          <w:lang w:val="uk-UA"/>
        </w:rPr>
        <w:t xml:space="preserve">          </w:t>
      </w:r>
      <w:r w:rsidR="00925856" w:rsidRPr="00925856">
        <w:rPr>
          <w:sz w:val="26"/>
          <w:szCs w:val="26"/>
          <w:u w:val="single"/>
          <w:lang w:val="uk-UA"/>
        </w:rPr>
        <w:t>14.11.2023</w:t>
      </w:r>
      <w:r>
        <w:rPr>
          <w:sz w:val="26"/>
          <w:szCs w:val="26"/>
          <w:lang w:val="uk-UA"/>
        </w:rPr>
        <w:t xml:space="preserve"> №</w:t>
      </w:r>
      <w:r w:rsidR="00925856">
        <w:rPr>
          <w:sz w:val="26"/>
          <w:szCs w:val="26"/>
          <w:lang w:val="uk-UA"/>
        </w:rPr>
        <w:t xml:space="preserve"> </w:t>
      </w:r>
      <w:r w:rsidR="00925856" w:rsidRPr="00925856">
        <w:rPr>
          <w:sz w:val="26"/>
          <w:szCs w:val="26"/>
          <w:u w:val="single"/>
          <w:lang w:val="uk-UA"/>
        </w:rPr>
        <w:t>333-р</w:t>
      </w:r>
    </w:p>
    <w:p w:rsidR="00A23958" w:rsidRPr="0091005D" w:rsidRDefault="00A23958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p w:rsidR="00F46537" w:rsidRPr="0091005D" w:rsidRDefault="00F46537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1560"/>
        <w:gridCol w:w="1700"/>
        <w:gridCol w:w="568"/>
        <w:gridCol w:w="708"/>
        <w:gridCol w:w="1417"/>
      </w:tblGrid>
      <w:tr w:rsidR="00D13F82" w:rsidRPr="0091005D" w:rsidTr="001025C4">
        <w:trPr>
          <w:trHeight w:val="495"/>
        </w:trPr>
        <w:tc>
          <w:tcPr>
            <w:tcW w:w="709" w:type="dxa"/>
            <w:vMerge w:val="restart"/>
            <w:shd w:val="clear" w:color="000000" w:fill="FFFFFF"/>
          </w:tcPr>
          <w:p w:rsidR="00D13F82" w:rsidRPr="0091005D" w:rsidRDefault="00D13F82" w:rsidP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D13F82" w:rsidP="00D13F82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ПІ</w:t>
            </w:r>
            <w:r w:rsidR="00AA5BD9" w:rsidRPr="0091005D">
              <w:rPr>
                <w:b/>
                <w:bCs/>
                <w:sz w:val="26"/>
                <w:szCs w:val="26"/>
                <w:lang w:val="uk-UA"/>
              </w:rPr>
              <w:t>Б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lang w:val="uk-UA"/>
              </w:rPr>
            </w:pPr>
            <w:r w:rsidRPr="0091005D"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536" w:type="dxa"/>
            <w:gridSpan w:val="4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EB30A5">
            <w:pPr>
              <w:jc w:val="center"/>
              <w:rPr>
                <w:b/>
                <w:color w:val="000000"/>
                <w:lang w:val="uk-UA"/>
              </w:rPr>
            </w:pPr>
            <w:r w:rsidRPr="0091005D"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D13F82" w:rsidRPr="0091005D" w:rsidTr="001025C4">
        <w:trPr>
          <w:trHeight w:val="390"/>
        </w:trPr>
        <w:tc>
          <w:tcPr>
            <w:tcW w:w="709" w:type="dxa"/>
            <w:vMerge/>
            <w:shd w:val="clear" w:color="000000" w:fill="FFFFFF"/>
          </w:tcPr>
          <w:p w:rsidR="00D13F82" w:rsidRPr="0091005D" w:rsidRDefault="00D13F8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буд.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кв.</w:t>
            </w:r>
          </w:p>
        </w:tc>
        <w:tc>
          <w:tcPr>
            <w:tcW w:w="1417" w:type="dxa"/>
            <w:vMerge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Клуб Костянтин Зіновійович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bookmarkStart w:id="1" w:name="_GoBack"/>
            <w:bookmarkEnd w:id="1"/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Лянг Олександр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41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Корінь Ігор Андрійович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Крук Григорій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Хрипун Олександр Юрійович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Шайнюк Віталій Леонідович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Гапанович Олександр Ігорович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481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Рибаков Сергій Борисович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Яворський Денис Вікторович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Олива Олег Юрійович</w:t>
            </w:r>
          </w:p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Сатур Віталій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Хомин Володимир 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Онишко Дмитро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Ковальчук Назарій Олегович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Дуда Павло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Лановецький Юрій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Шишкін Олександр Олексійович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Макоринський Сергій Степанович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Гомонко Віталій Зеновійович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Степчук Михайло 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Дзюба Тарас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406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Доліновський Богдан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1967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29073B">
        <w:trPr>
          <w:trHeight w:val="416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Витязь Владислав Віталійович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Демчина Євген Олегович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Малярчин Василь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Лень Олександр 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Мастикаш Роман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1968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Яремчук Назар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Єремейчук Сергій Сергійович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Федорчак Роман Миколайович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Тарас Степан Степанович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Корбейніков Олександр Олександрович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Сухинюк Олексій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Бузікевич Юрій Борисович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Степанов Віталій Олександрович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42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Воробйов Петро Олегович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Єжов Микола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Свистун Андрій Олегович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Мачіха Павло Вікторович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87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Остапик Сергій Павлович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Зінько Андрій Олександрович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Ярославцев Микола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Сухінський Юрій Євгенович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Гарвона Ігор Степанович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Сидор Кирило Ігорович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Ільницький Олег Євгенович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1969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Банніков Сергій Олексійович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1967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Даньків Юрій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Даньків Ярослав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Канюка Володимир Васильович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1988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3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Доброчинський Микола Іванович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Мідик Олексій Ігорович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Марусин Георгій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1969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Романюк Дмитро Вікторович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Сапєлкін Микола Миколайович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Верещак Олег Юрійович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Кусий Віталій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1976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Баглай Роман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1987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Вихованець Павло Володимирович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  <w:tr w:rsidR="001025C4" w:rsidRPr="0091005D" w:rsidTr="001025C4">
        <w:trPr>
          <w:trHeight w:val="600"/>
        </w:trPr>
        <w:tc>
          <w:tcPr>
            <w:tcW w:w="709" w:type="dxa"/>
            <w:shd w:val="clear" w:color="000000" w:fill="FFFFFF"/>
          </w:tcPr>
          <w:p w:rsidR="001025C4" w:rsidRPr="0091005D" w:rsidRDefault="001025C4" w:rsidP="001025C4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rPr>
                <w:bCs/>
                <w:color w:val="000000"/>
                <w:lang w:val="uk-UA"/>
              </w:rPr>
            </w:pPr>
            <w:r w:rsidRPr="001E37F7">
              <w:rPr>
                <w:bCs/>
                <w:color w:val="000000"/>
                <w:lang w:val="uk-UA"/>
              </w:rPr>
              <w:t>Аметов Тимур Аблямітович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1994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  <w:r w:rsidRPr="001E37F7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0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1025C4" w:rsidRPr="001E37F7" w:rsidRDefault="001025C4" w:rsidP="001025C4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77698B" w:rsidRDefault="0077698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A0137B" w:rsidRPr="0091005D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    </w:t>
      </w:r>
      <w:r w:rsidR="00925856" w:rsidRPr="00925856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</w:t>
      </w:r>
      <w:r w:rsidR="00925856">
        <w:rPr>
          <w:sz w:val="26"/>
          <w:szCs w:val="26"/>
          <w:lang w:val="uk-UA"/>
        </w:rPr>
        <w:t xml:space="preserve">                              </w:t>
      </w:r>
      <w:r>
        <w:rPr>
          <w:sz w:val="26"/>
          <w:szCs w:val="26"/>
          <w:lang w:val="uk-UA"/>
        </w:rPr>
        <w:t>Георгій ТИМЧИШИН</w:t>
      </w:r>
    </w:p>
    <w:sectPr w:rsidR="00A0137B" w:rsidRPr="0091005D" w:rsidSect="0029073B">
      <w:pgSz w:w="11906" w:h="16838"/>
      <w:pgMar w:top="567" w:right="567" w:bottom="95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036AE"/>
    <w:rsid w:val="00020C78"/>
    <w:rsid w:val="00022885"/>
    <w:rsid w:val="00037FCD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1025C4"/>
    <w:rsid w:val="00104FA4"/>
    <w:rsid w:val="0011410E"/>
    <w:rsid w:val="0011505A"/>
    <w:rsid w:val="00116C6F"/>
    <w:rsid w:val="0011732D"/>
    <w:rsid w:val="001229B9"/>
    <w:rsid w:val="00134432"/>
    <w:rsid w:val="00141F10"/>
    <w:rsid w:val="00162399"/>
    <w:rsid w:val="0016776C"/>
    <w:rsid w:val="0017103F"/>
    <w:rsid w:val="00173DF2"/>
    <w:rsid w:val="00185F98"/>
    <w:rsid w:val="001B475C"/>
    <w:rsid w:val="001C2849"/>
    <w:rsid w:val="001C416F"/>
    <w:rsid w:val="001F2FDC"/>
    <w:rsid w:val="001F646F"/>
    <w:rsid w:val="00203422"/>
    <w:rsid w:val="002104CD"/>
    <w:rsid w:val="0021109B"/>
    <w:rsid w:val="00211255"/>
    <w:rsid w:val="0021469D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9073B"/>
    <w:rsid w:val="002A4D46"/>
    <w:rsid w:val="002B3535"/>
    <w:rsid w:val="002C0A5D"/>
    <w:rsid w:val="002C0DF1"/>
    <w:rsid w:val="002D3A04"/>
    <w:rsid w:val="003149B7"/>
    <w:rsid w:val="00334D5B"/>
    <w:rsid w:val="003364FB"/>
    <w:rsid w:val="003465CC"/>
    <w:rsid w:val="00352729"/>
    <w:rsid w:val="003717FD"/>
    <w:rsid w:val="00372026"/>
    <w:rsid w:val="00381F17"/>
    <w:rsid w:val="00387D18"/>
    <w:rsid w:val="003A5A90"/>
    <w:rsid w:val="003B7D02"/>
    <w:rsid w:val="003C73CD"/>
    <w:rsid w:val="003E01E3"/>
    <w:rsid w:val="003E1A1A"/>
    <w:rsid w:val="003E2AE1"/>
    <w:rsid w:val="00400FE4"/>
    <w:rsid w:val="00407C43"/>
    <w:rsid w:val="00416A58"/>
    <w:rsid w:val="00425E80"/>
    <w:rsid w:val="00430A44"/>
    <w:rsid w:val="00437049"/>
    <w:rsid w:val="004371D9"/>
    <w:rsid w:val="00445142"/>
    <w:rsid w:val="00450096"/>
    <w:rsid w:val="004562CA"/>
    <w:rsid w:val="00457DED"/>
    <w:rsid w:val="00476B98"/>
    <w:rsid w:val="00477DCC"/>
    <w:rsid w:val="004A329E"/>
    <w:rsid w:val="004A5C86"/>
    <w:rsid w:val="004B1ABF"/>
    <w:rsid w:val="004C2DE6"/>
    <w:rsid w:val="004C506E"/>
    <w:rsid w:val="004D56A6"/>
    <w:rsid w:val="004D6375"/>
    <w:rsid w:val="004E243F"/>
    <w:rsid w:val="005053C5"/>
    <w:rsid w:val="00517CEC"/>
    <w:rsid w:val="00521530"/>
    <w:rsid w:val="00522A21"/>
    <w:rsid w:val="005664C8"/>
    <w:rsid w:val="00567B18"/>
    <w:rsid w:val="00581C97"/>
    <w:rsid w:val="00583090"/>
    <w:rsid w:val="00587C83"/>
    <w:rsid w:val="0059235D"/>
    <w:rsid w:val="005936CF"/>
    <w:rsid w:val="005944D1"/>
    <w:rsid w:val="00595780"/>
    <w:rsid w:val="00595CE9"/>
    <w:rsid w:val="005A2D5D"/>
    <w:rsid w:val="005A62A2"/>
    <w:rsid w:val="005C4BA8"/>
    <w:rsid w:val="005D1CAB"/>
    <w:rsid w:val="005E41D7"/>
    <w:rsid w:val="005E44A9"/>
    <w:rsid w:val="005F3A19"/>
    <w:rsid w:val="005F5C2B"/>
    <w:rsid w:val="00616905"/>
    <w:rsid w:val="0062301C"/>
    <w:rsid w:val="006246B1"/>
    <w:rsid w:val="0063495E"/>
    <w:rsid w:val="00646E3F"/>
    <w:rsid w:val="00650174"/>
    <w:rsid w:val="00650B97"/>
    <w:rsid w:val="00677A8F"/>
    <w:rsid w:val="00680BFD"/>
    <w:rsid w:val="00686AA5"/>
    <w:rsid w:val="006C4C62"/>
    <w:rsid w:val="006E1920"/>
    <w:rsid w:val="006F1536"/>
    <w:rsid w:val="0070453A"/>
    <w:rsid w:val="00720373"/>
    <w:rsid w:val="0076436B"/>
    <w:rsid w:val="00764AB1"/>
    <w:rsid w:val="0077698B"/>
    <w:rsid w:val="00777143"/>
    <w:rsid w:val="0078364C"/>
    <w:rsid w:val="00784C94"/>
    <w:rsid w:val="007A5E77"/>
    <w:rsid w:val="007B1CFE"/>
    <w:rsid w:val="007B4C88"/>
    <w:rsid w:val="007B67D1"/>
    <w:rsid w:val="007C1C09"/>
    <w:rsid w:val="007D2F3B"/>
    <w:rsid w:val="007D4DF5"/>
    <w:rsid w:val="007F02C6"/>
    <w:rsid w:val="007F72A2"/>
    <w:rsid w:val="00806A7C"/>
    <w:rsid w:val="0081614C"/>
    <w:rsid w:val="008172F1"/>
    <w:rsid w:val="008231CF"/>
    <w:rsid w:val="00835002"/>
    <w:rsid w:val="008624BF"/>
    <w:rsid w:val="00862643"/>
    <w:rsid w:val="00874FA8"/>
    <w:rsid w:val="00877774"/>
    <w:rsid w:val="008820E8"/>
    <w:rsid w:val="008866C5"/>
    <w:rsid w:val="00886C9D"/>
    <w:rsid w:val="0089737D"/>
    <w:rsid w:val="008A368E"/>
    <w:rsid w:val="008A5D56"/>
    <w:rsid w:val="008C3D9A"/>
    <w:rsid w:val="008D7B3E"/>
    <w:rsid w:val="008F2707"/>
    <w:rsid w:val="0091005D"/>
    <w:rsid w:val="0091773D"/>
    <w:rsid w:val="009250B4"/>
    <w:rsid w:val="00925856"/>
    <w:rsid w:val="00930A5E"/>
    <w:rsid w:val="00935E64"/>
    <w:rsid w:val="00937C63"/>
    <w:rsid w:val="009446E8"/>
    <w:rsid w:val="00946C31"/>
    <w:rsid w:val="0096014B"/>
    <w:rsid w:val="009620DD"/>
    <w:rsid w:val="00962EEC"/>
    <w:rsid w:val="009724B2"/>
    <w:rsid w:val="0098124C"/>
    <w:rsid w:val="0099175B"/>
    <w:rsid w:val="009C255B"/>
    <w:rsid w:val="009C561A"/>
    <w:rsid w:val="009D10BF"/>
    <w:rsid w:val="00A0137B"/>
    <w:rsid w:val="00A155C7"/>
    <w:rsid w:val="00A2272C"/>
    <w:rsid w:val="00A23958"/>
    <w:rsid w:val="00A27385"/>
    <w:rsid w:val="00A54821"/>
    <w:rsid w:val="00A56D7D"/>
    <w:rsid w:val="00A5758A"/>
    <w:rsid w:val="00A57E8D"/>
    <w:rsid w:val="00A65132"/>
    <w:rsid w:val="00A700CC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B03C1A"/>
    <w:rsid w:val="00B237A7"/>
    <w:rsid w:val="00B3240E"/>
    <w:rsid w:val="00B34F96"/>
    <w:rsid w:val="00B364D3"/>
    <w:rsid w:val="00B53575"/>
    <w:rsid w:val="00B553F2"/>
    <w:rsid w:val="00B66957"/>
    <w:rsid w:val="00B80D3E"/>
    <w:rsid w:val="00B82C49"/>
    <w:rsid w:val="00B9324E"/>
    <w:rsid w:val="00BA0D2D"/>
    <w:rsid w:val="00BA16C6"/>
    <w:rsid w:val="00BA4417"/>
    <w:rsid w:val="00BC1528"/>
    <w:rsid w:val="00BC44A2"/>
    <w:rsid w:val="00BC7BBC"/>
    <w:rsid w:val="00BD2025"/>
    <w:rsid w:val="00BD7382"/>
    <w:rsid w:val="00BF077B"/>
    <w:rsid w:val="00BF4947"/>
    <w:rsid w:val="00BF5461"/>
    <w:rsid w:val="00C021A4"/>
    <w:rsid w:val="00C03E0C"/>
    <w:rsid w:val="00C0504C"/>
    <w:rsid w:val="00C17632"/>
    <w:rsid w:val="00C2098A"/>
    <w:rsid w:val="00C34304"/>
    <w:rsid w:val="00C34BC7"/>
    <w:rsid w:val="00C361CC"/>
    <w:rsid w:val="00C6632C"/>
    <w:rsid w:val="00C76401"/>
    <w:rsid w:val="00C77701"/>
    <w:rsid w:val="00C929D1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D063F4"/>
    <w:rsid w:val="00D139B5"/>
    <w:rsid w:val="00D13F82"/>
    <w:rsid w:val="00D141D4"/>
    <w:rsid w:val="00D1436D"/>
    <w:rsid w:val="00D37808"/>
    <w:rsid w:val="00D404A6"/>
    <w:rsid w:val="00D522EC"/>
    <w:rsid w:val="00D53E06"/>
    <w:rsid w:val="00D645C8"/>
    <w:rsid w:val="00D776E6"/>
    <w:rsid w:val="00D810D0"/>
    <w:rsid w:val="00D82766"/>
    <w:rsid w:val="00D93ECB"/>
    <w:rsid w:val="00D975D2"/>
    <w:rsid w:val="00DA5D35"/>
    <w:rsid w:val="00DA6F25"/>
    <w:rsid w:val="00DD1A80"/>
    <w:rsid w:val="00DD7F5A"/>
    <w:rsid w:val="00E009CE"/>
    <w:rsid w:val="00E023EC"/>
    <w:rsid w:val="00E10C32"/>
    <w:rsid w:val="00E1134E"/>
    <w:rsid w:val="00E14317"/>
    <w:rsid w:val="00E22AE6"/>
    <w:rsid w:val="00E25F7F"/>
    <w:rsid w:val="00E3077B"/>
    <w:rsid w:val="00E45163"/>
    <w:rsid w:val="00E7022A"/>
    <w:rsid w:val="00E709BC"/>
    <w:rsid w:val="00E74F31"/>
    <w:rsid w:val="00E81DDF"/>
    <w:rsid w:val="00E954B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33CD1"/>
    <w:rsid w:val="00F42FA1"/>
    <w:rsid w:val="00F46021"/>
    <w:rsid w:val="00F46537"/>
    <w:rsid w:val="00F63214"/>
    <w:rsid w:val="00F74D48"/>
    <w:rsid w:val="00F75F06"/>
    <w:rsid w:val="00F7688D"/>
    <w:rsid w:val="00F8283F"/>
    <w:rsid w:val="00F91980"/>
    <w:rsid w:val="00F94861"/>
    <w:rsid w:val="00FA0609"/>
    <w:rsid w:val="00FA37BF"/>
    <w:rsid w:val="00FA6C34"/>
    <w:rsid w:val="00FB69A7"/>
    <w:rsid w:val="00FC7E91"/>
    <w:rsid w:val="00FE09C9"/>
    <w:rsid w:val="00FE27EE"/>
    <w:rsid w:val="00FF2DC2"/>
    <w:rsid w:val="00FF3BA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0F869-D3EC-4891-8B3C-4C435C97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A0137B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A0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304D-E9E3-4D3B-86A3-4628521F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3756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6</cp:revision>
  <cp:lastPrinted>2023-11-15T07:53:00Z</cp:lastPrinted>
  <dcterms:created xsi:type="dcterms:W3CDTF">2023-11-17T07:03:00Z</dcterms:created>
  <dcterms:modified xsi:type="dcterms:W3CDTF">2023-11-17T14:16:00Z</dcterms:modified>
</cp:coreProperties>
</file>